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FF808E" w14:textId="77777777" w:rsidR="009E262C" w:rsidRDefault="009E262C">
      <w:pPr>
        <w:rPr>
          <w:sz w:val="36"/>
          <w:szCs w:val="36"/>
        </w:rPr>
      </w:pPr>
    </w:p>
    <w:p w14:paraId="7C088214" w14:textId="31F3936A" w:rsidR="004B1389" w:rsidRDefault="004B1389">
      <w:pPr>
        <w:rPr>
          <w:sz w:val="36"/>
          <w:szCs w:val="36"/>
        </w:rPr>
      </w:pPr>
      <w:r w:rsidRPr="00A5653D">
        <w:rPr>
          <w:sz w:val="36"/>
          <w:szCs w:val="36"/>
        </w:rPr>
        <w:t>Stillingsutlysning</w:t>
      </w:r>
    </w:p>
    <w:p w14:paraId="686B1C74" w14:textId="77777777" w:rsidR="009E262C" w:rsidRPr="00A5653D" w:rsidRDefault="009E262C">
      <w:pPr>
        <w:rPr>
          <w:sz w:val="36"/>
          <w:szCs w:val="36"/>
        </w:rPr>
      </w:pPr>
    </w:p>
    <w:p w14:paraId="77E3A8C0" w14:textId="70A64D51" w:rsidR="004B1389" w:rsidRDefault="004B1389">
      <w:r>
        <w:t>Hamar Idrettslag og Hamar Skiklubb samarbeider for å utvikle et godt fritidstilbud på ski for barn og unge med nedsatte funksjonsevner</w:t>
      </w:r>
      <w:r w:rsidR="00A5653D">
        <w:t xml:space="preserve"> – paraidrett</w:t>
      </w:r>
    </w:p>
    <w:p w14:paraId="257F4A7C" w14:textId="5CC7DC1D" w:rsidR="004B1389" w:rsidRDefault="004B1389">
      <w:r>
        <w:t xml:space="preserve">Treningene vil finne sted i sammen med Hamar Skiklubb på tirsdag ettermiddag. Vi har behov for å ansette en trener til som kan være med som en ekstra ressurs for å støtte opp under det frivillige systemet. Målet er at vi skal bygge en sosial, aktiv arena for barn og unge, uansett tilretteleggingsbehov. </w:t>
      </w:r>
    </w:p>
    <w:p w14:paraId="510FF560" w14:textId="3018C4F5" w:rsidR="004B1389" w:rsidRDefault="004B1389">
      <w:r>
        <w:t xml:space="preserve">Som trener i paragruppen til Hamar Idrettslag vil du få opplæring, kursing og ikke minst en hel organisasjon i ryggen for oppfølging av utøverne. I tillegg får du et tett og godt samarbeid med Hamar Skiklubb på det sportslige. </w:t>
      </w:r>
      <w:r w:rsidR="008E1EE9">
        <w:t xml:space="preserve">Det er ikke krav om at du har arbeidet med paraidrettsutøvere før, men kjennskap til skiidretten trengs. </w:t>
      </w:r>
    </w:p>
    <w:p w14:paraId="7B01F586" w14:textId="77777777" w:rsidR="009E262C" w:rsidRDefault="009E262C"/>
    <w:p w14:paraId="6B6D83C2" w14:textId="2CBD3F57" w:rsidR="004B1389" w:rsidRPr="00A5653D" w:rsidRDefault="004B1389">
      <w:pPr>
        <w:rPr>
          <w:b/>
          <w:bCs/>
        </w:rPr>
      </w:pPr>
      <w:r w:rsidRPr="00A5653D">
        <w:rPr>
          <w:b/>
          <w:bCs/>
        </w:rPr>
        <w:t xml:space="preserve">Vi ser etter en person som: </w:t>
      </w:r>
    </w:p>
    <w:p w14:paraId="185EA8E9" w14:textId="42EBBA16" w:rsidR="004B1389" w:rsidRDefault="004B1389" w:rsidP="004B1389">
      <w:pPr>
        <w:pStyle w:val="Listeavsnitt"/>
        <w:numPr>
          <w:ilvl w:val="0"/>
          <w:numId w:val="1"/>
        </w:numPr>
      </w:pPr>
      <w:r>
        <w:t>Er aktiv og medmenneskelig</w:t>
      </w:r>
    </w:p>
    <w:p w14:paraId="00BAD8BF" w14:textId="77777777" w:rsidR="004B1389" w:rsidRDefault="004B1389" w:rsidP="004B1389">
      <w:pPr>
        <w:pStyle w:val="Listeavsnitt"/>
        <w:numPr>
          <w:ilvl w:val="0"/>
          <w:numId w:val="1"/>
        </w:numPr>
      </w:pPr>
      <w:r>
        <w:t>Villig til å sette andres behov fremfor sine egen</w:t>
      </w:r>
    </w:p>
    <w:p w14:paraId="3E3ACDFF" w14:textId="702F6AE6" w:rsidR="004B1389" w:rsidRDefault="004B1389" w:rsidP="004B1389">
      <w:pPr>
        <w:pStyle w:val="Listeavsnitt"/>
        <w:numPr>
          <w:ilvl w:val="0"/>
          <w:numId w:val="1"/>
        </w:numPr>
      </w:pPr>
      <w:r>
        <w:t xml:space="preserve"> En som er villig til å være med å bygge opp en ny gruppe, og en ny struktur rundt en sårbar målgruppe</w:t>
      </w:r>
    </w:p>
    <w:p w14:paraId="6624F4CF" w14:textId="77777777" w:rsidR="009E262C" w:rsidRDefault="009E262C" w:rsidP="009E262C">
      <w:pPr>
        <w:pStyle w:val="Listeavsnitt"/>
      </w:pPr>
    </w:p>
    <w:p w14:paraId="6C149679" w14:textId="46822FC1" w:rsidR="004B1389" w:rsidRPr="00A5653D" w:rsidRDefault="004B1389" w:rsidP="004B1389">
      <w:pPr>
        <w:rPr>
          <w:b/>
          <w:bCs/>
        </w:rPr>
      </w:pPr>
      <w:r w:rsidRPr="00A5653D">
        <w:rPr>
          <w:b/>
          <w:bCs/>
        </w:rPr>
        <w:t xml:space="preserve">Vi kan tilby: </w:t>
      </w:r>
    </w:p>
    <w:p w14:paraId="11C54A63" w14:textId="0DADF149" w:rsidR="004B1389" w:rsidRDefault="004B1389" w:rsidP="004B1389">
      <w:pPr>
        <w:pStyle w:val="Listeavsnitt"/>
        <w:numPr>
          <w:ilvl w:val="0"/>
          <w:numId w:val="1"/>
        </w:numPr>
      </w:pPr>
      <w:r>
        <w:t>Faglig påfyll</w:t>
      </w:r>
    </w:p>
    <w:p w14:paraId="23A0C092" w14:textId="322D1BE4" w:rsidR="004B1389" w:rsidRDefault="004B1389" w:rsidP="004B1389">
      <w:pPr>
        <w:pStyle w:val="Listeavsnitt"/>
        <w:numPr>
          <w:ilvl w:val="0"/>
          <w:numId w:val="1"/>
        </w:numPr>
      </w:pPr>
      <w:r>
        <w:t>Lønn etter avtale</w:t>
      </w:r>
    </w:p>
    <w:p w14:paraId="460FBBC5" w14:textId="7CC5F48D" w:rsidR="007E059C" w:rsidRDefault="004B1389" w:rsidP="007E059C">
      <w:pPr>
        <w:pStyle w:val="Listeavsnitt"/>
        <w:numPr>
          <w:ilvl w:val="0"/>
          <w:numId w:val="1"/>
        </w:numPr>
      </w:pPr>
      <w:r>
        <w:t>En meget verdifull og givende arbeidsplass</w:t>
      </w:r>
    </w:p>
    <w:p w14:paraId="5143D024" w14:textId="7834162F" w:rsidR="007E059C" w:rsidRDefault="007E059C" w:rsidP="007E059C">
      <w:r>
        <w:br/>
        <w:t>Høres dette interessant ut?</w:t>
      </w:r>
      <w:r>
        <w:br/>
        <w:t>For mer detaljer og spørsmål, kontakt:</w:t>
      </w:r>
    </w:p>
    <w:p w14:paraId="0143FC51" w14:textId="03564E85" w:rsidR="007E059C" w:rsidRDefault="007E059C" w:rsidP="007E059C">
      <w:r>
        <w:t>Leder for parasatsning i Hamar idrettslag,</w:t>
      </w:r>
    </w:p>
    <w:p w14:paraId="210EE3CA" w14:textId="0E1D54F3" w:rsidR="007E059C" w:rsidRDefault="007E059C" w:rsidP="007E059C">
      <w:r>
        <w:t>Camilla Ruud Hansen</w:t>
      </w:r>
    </w:p>
    <w:p w14:paraId="1650B52A" w14:textId="30F6BE91" w:rsidR="007E059C" w:rsidRDefault="007E059C" w:rsidP="007E059C">
      <w:r>
        <w:t>Telefon: 458 80 518</w:t>
      </w:r>
    </w:p>
    <w:p w14:paraId="42832CE7" w14:textId="77777777" w:rsidR="007E059C" w:rsidRDefault="007E059C" w:rsidP="007E059C"/>
    <w:p w14:paraId="294CF341" w14:textId="77777777" w:rsidR="007E059C" w:rsidRDefault="007E059C" w:rsidP="00A5653D">
      <w:bookmarkStart w:id="0" w:name="_GoBack"/>
      <w:bookmarkEnd w:id="0"/>
    </w:p>
    <w:p w14:paraId="5B8D1192" w14:textId="77777777" w:rsidR="00A5653D" w:rsidRDefault="00A5653D" w:rsidP="00A5653D">
      <w:r w:rsidRPr="00A5653D">
        <w:t xml:space="preserve"> </w:t>
      </w:r>
    </w:p>
    <w:sectPr w:rsidR="00A5653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EA667C" w14:textId="77777777" w:rsidR="0080076F" w:rsidRDefault="0080076F" w:rsidP="00A5653D">
      <w:pPr>
        <w:spacing w:after="0" w:line="240" w:lineRule="auto"/>
      </w:pPr>
      <w:r>
        <w:separator/>
      </w:r>
    </w:p>
  </w:endnote>
  <w:endnote w:type="continuationSeparator" w:id="0">
    <w:p w14:paraId="153A0BB6" w14:textId="77777777" w:rsidR="0080076F" w:rsidRDefault="0080076F" w:rsidP="00A56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E40CC" w14:textId="4AECC04E" w:rsidR="00A5653D" w:rsidRDefault="00A5653D" w:rsidP="00A5653D">
    <w:pPr>
      <w:pStyle w:val="Bunntekst"/>
      <w:jc w:val="center"/>
    </w:pPr>
    <w:r>
      <w:rPr>
        <w:noProof/>
        <w:lang w:eastAsia="nb-NO"/>
      </w:rPr>
      <w:drawing>
        <wp:inline distT="0" distB="0" distL="0" distR="0" wp14:anchorId="294665A4" wp14:editId="496F7BC4">
          <wp:extent cx="1412291" cy="1111250"/>
          <wp:effectExtent l="0" t="0" r="0" b="0"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302" cy="1115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nb-NO"/>
      </w:rPr>
      <w:drawing>
        <wp:inline distT="0" distB="0" distL="0" distR="0" wp14:anchorId="681C40A5" wp14:editId="68FFD086">
          <wp:extent cx="1066134" cy="1034960"/>
          <wp:effectExtent l="0" t="0" r="1270" b="0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832" cy="10492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1F9E6" w14:textId="77777777" w:rsidR="0080076F" w:rsidRDefault="0080076F" w:rsidP="00A5653D">
      <w:pPr>
        <w:spacing w:after="0" w:line="240" w:lineRule="auto"/>
      </w:pPr>
      <w:r>
        <w:separator/>
      </w:r>
    </w:p>
  </w:footnote>
  <w:footnote w:type="continuationSeparator" w:id="0">
    <w:p w14:paraId="0BB877B0" w14:textId="77777777" w:rsidR="0080076F" w:rsidRDefault="0080076F" w:rsidP="00A56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549E6" w14:textId="7407F6DB" w:rsidR="00A5653D" w:rsidRDefault="00A5653D">
    <w:pPr>
      <w:pStyle w:val="Topptekst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6D3722" wp14:editId="57C56627">
              <wp:simplePos x="0" y="0"/>
              <wp:positionH relativeFrom="column">
                <wp:posOffset>-347345</wp:posOffset>
              </wp:positionH>
              <wp:positionV relativeFrom="paragraph">
                <wp:posOffset>140970</wp:posOffset>
              </wp:positionV>
              <wp:extent cx="6553200" cy="9867900"/>
              <wp:effectExtent l="19050" t="19050" r="19050" b="19050"/>
              <wp:wrapNone/>
              <wp:docPr id="1" name="Rektange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53200" cy="9867900"/>
                      </a:xfrm>
                      <a:prstGeom prst="rect">
                        <a:avLst/>
                      </a:prstGeom>
                      <a:noFill/>
                      <a:ln w="38100"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7F7EE552" id="Rektangel 1" o:spid="_x0000_s1026" style="position:absolute;margin-left:-27.35pt;margin-top:11.1pt;width:516pt;height:77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" filled="f" strokecolor="#1f3763 [1604]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170CC"/>
    <w:multiLevelType w:val="hybridMultilevel"/>
    <w:tmpl w:val="C55866D2"/>
    <w:lvl w:ilvl="0" w:tplc="8590805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389"/>
    <w:rsid w:val="004B1389"/>
    <w:rsid w:val="007E059C"/>
    <w:rsid w:val="0080076F"/>
    <w:rsid w:val="008E1EE9"/>
    <w:rsid w:val="009E262C"/>
    <w:rsid w:val="00A5653D"/>
    <w:rsid w:val="00BE2B24"/>
    <w:rsid w:val="00C66E94"/>
    <w:rsid w:val="00CF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410FD6"/>
  <w15:chartTrackingRefBased/>
  <w15:docId w15:val="{55C1C8D5-A72B-4137-B1C8-F9B2A711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B1389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56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5653D"/>
  </w:style>
  <w:style w:type="paragraph" w:styleId="Bunntekst">
    <w:name w:val="footer"/>
    <w:basedOn w:val="Normal"/>
    <w:link w:val="BunntekstTegn"/>
    <w:uiPriority w:val="99"/>
    <w:unhideWhenUsed/>
    <w:rsid w:val="00A56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56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b061f7-40f5-41d3-8799-553e4a1aff8a" xsi:nil="true"/>
    <lcf76f155ced4ddcb4097134ff3c332f xmlns="381aad13-7a9d-49eb-b36c-71be4a55c1b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56E68AD167CF43BFB90C40881DC1E9" ma:contentTypeVersion="10" ma:contentTypeDescription="Create a new document." ma:contentTypeScope="" ma:versionID="684ac9177ca6336cabdb0f6aa5c14501">
  <xsd:schema xmlns:xsd="http://www.w3.org/2001/XMLSchema" xmlns:xs="http://www.w3.org/2001/XMLSchema" xmlns:p="http://schemas.microsoft.com/office/2006/metadata/properties" xmlns:ns2="381aad13-7a9d-49eb-b36c-71be4a55c1b7" xmlns:ns3="99b061f7-40f5-41d3-8799-553e4a1aff8a" targetNamespace="http://schemas.microsoft.com/office/2006/metadata/properties" ma:root="true" ma:fieldsID="1804d5a919aefb8ab7b993623809456c" ns2:_="" ns3:_="">
    <xsd:import namespace="381aad13-7a9d-49eb-b36c-71be4a55c1b7"/>
    <xsd:import namespace="99b061f7-40f5-41d3-8799-553e4a1aff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aad13-7a9d-49eb-b36c-71be4a55c1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c79459-5124-4825-b876-77a937fc28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061f7-40f5-41d3-8799-553e4a1aff8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b95ec23-c653-4170-ba6c-375e7640b534}" ma:internalName="TaxCatchAll" ma:showField="CatchAllData" ma:web="99b061f7-40f5-41d3-8799-553e4a1aff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3D0853-6409-42C0-9650-0BFA2A93E066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381aad13-7a9d-49eb-b36c-71be4a55c1b7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99b061f7-40f5-41d3-8799-553e4a1aff8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B5623DD-0CE8-4C02-8AED-0BEC0E8B16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F46565-2070-4D96-8FAD-57C34C4890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aad13-7a9d-49eb-b36c-71be4a55c1b7"/>
    <ds:schemaRef ds:uri="99b061f7-40f5-41d3-8799-553e4a1aff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 Hansen</dc:creator>
  <cp:keywords/>
  <dc:description/>
  <cp:lastModifiedBy>Ingrid Robøle</cp:lastModifiedBy>
  <cp:revision>2</cp:revision>
  <dcterms:created xsi:type="dcterms:W3CDTF">2023-08-13T16:52:00Z</dcterms:created>
  <dcterms:modified xsi:type="dcterms:W3CDTF">2023-08-13T16:52:00Z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0x010100A156E68AD167CF43BFB90C40881DC1E9</vt:lpwstr>
  </property>
</Properties>
</file>