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47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19.11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20.11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21.11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22.11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23.11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24.11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25.11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1000 -1115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1000 - 1115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1130- 1245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SBK-Ullern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SBK-Mj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ndalen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Eliteserien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SBK-Ullern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SBK-Mj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ndalen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Eliteserien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1700-1800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1700-1900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Bandyskole/Kn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SBK-Ullern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1900-2100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Eliteserien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SBK -Drammen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2000-2200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SBK-Ullern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1900-2100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Eliteserien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SBK-Drammen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2000-2200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