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C3BC8" w14:textId="75578D45" w:rsidR="00DB50F2" w:rsidRDefault="008C7EBA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Forslag til Tinget 20</w:t>
      </w:r>
      <w:r w:rsidR="00585A6B">
        <w:rPr>
          <w:rFonts w:ascii="Times New Roman" w:hAnsi="Times New Roman"/>
          <w:b/>
          <w:sz w:val="40"/>
          <w:szCs w:val="40"/>
        </w:rPr>
        <w:t>2</w:t>
      </w:r>
      <w:r w:rsidR="00911EE9">
        <w:rPr>
          <w:rFonts w:ascii="Times New Roman" w:hAnsi="Times New Roman"/>
          <w:b/>
          <w:sz w:val="40"/>
          <w:szCs w:val="40"/>
        </w:rPr>
        <w:t>2</w:t>
      </w:r>
    </w:p>
    <w:p w14:paraId="645E283E" w14:textId="77777777" w:rsidR="008C7EBA" w:rsidRDefault="008C7EBA">
      <w:pPr>
        <w:rPr>
          <w:rFonts w:ascii="Times New Roman" w:hAnsi="Times New Roman"/>
          <w:b/>
          <w:sz w:val="40"/>
          <w:szCs w:val="40"/>
        </w:rPr>
      </w:pPr>
    </w:p>
    <w:p w14:paraId="0B3AC265" w14:textId="5C44C653" w:rsidR="008C7EBA" w:rsidRDefault="008C7EBA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Fra:</w:t>
      </w:r>
    </w:p>
    <w:p w14:paraId="6840576F" w14:textId="77777777" w:rsidR="008C7EBA" w:rsidRDefault="008C7EBA">
      <w:pPr>
        <w:rPr>
          <w:rFonts w:ascii="Times New Roman" w:hAnsi="Times New Roman"/>
          <w:b/>
          <w:sz w:val="40"/>
          <w:szCs w:val="40"/>
        </w:rPr>
      </w:pPr>
    </w:p>
    <w:p w14:paraId="076726C1" w14:textId="285CE651" w:rsidR="008C7EBA" w:rsidRDefault="008C7EBA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Forslag nr. </w:t>
      </w:r>
    </w:p>
    <w:p w14:paraId="1B465D08" w14:textId="77777777" w:rsidR="008C7EBA" w:rsidRDefault="00FE0D0D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noProof/>
          <w:sz w:val="40"/>
          <w:szCs w:val="40"/>
          <w:lang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FC7CAB" wp14:editId="25478716">
                <wp:simplePos x="0" y="0"/>
                <wp:positionH relativeFrom="column">
                  <wp:posOffset>-4445</wp:posOffset>
                </wp:positionH>
                <wp:positionV relativeFrom="paragraph">
                  <wp:posOffset>135255</wp:posOffset>
                </wp:positionV>
                <wp:extent cx="6057900" cy="1933575"/>
                <wp:effectExtent l="9525" t="9525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AACBE" w14:textId="77777777" w:rsidR="00FE0D0D" w:rsidRDefault="00FE0D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FC7C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35pt;margin-top:10.65pt;width:477pt;height:15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RaWKwIAAFEEAAAOAAAAZHJzL2Uyb0RvYy54bWysVNtu2zAMfR+wfxD0vthxk6Yx4hRdugwD&#10;ugvQ7gNkWbaFyaImKbGzrx8lu1l2exnmB4EUqUPykPTmdugUOQrrJOiCzmcpJUJzqKRuCvr5af/q&#10;hhLnma6YAi0KehKO3m5fvtj0JhcZtKAqYQmCaJf3pqCt9yZPEsdb0TE3AyM0GmuwHfOo2iapLOsR&#10;vVNJlqbXSQ+2Mha4cA5v70cj3Ub8uhbcf6xrJzxRBcXcfDxtPMtwJtsNyxvLTCv5lAb7hyw6JjUG&#10;PUPdM8/IwcrfoDrJLTio/YxDl0BdSy5iDVjNPP2lmseWGRFrQXKcOdPk/h8s/3D8ZImsCppRolmH&#10;LXoSgyevYSBZYKc3LkenR4NufsBr7HKs1JkH4F8c0bBrmW7EnbXQt4JVmN08vEwuno44LoCU/Xuo&#10;MAw7eIhAQ227QB2SQRAdu3Q6dyakwvHyOl2u1imaONrm66ur5WoZY7D8+bmxzr8V0JEgFNRi6yM8&#10;Oz44H9Jh+bNLiOZAyWovlYqKbcqdsuTIcEz28ZvQf3JTmvQFXS+z5cjAXyHS+P0JopMe513JrqA3&#10;ZyeWB97e6CpOo2dSjTKmrPREZOBuZNEP5TA1poTqhJRaGOca9xCFFuw3Snqc6YK6rwdmBSXqnca2&#10;rOeLRViCqCyWqwwVe2kpLy1Mc4QqqKdkFHd+XJyDsbJpMdI4CBrusJW1jCSHno9ZTXnj3Ebupx0L&#10;i3GpR68ff4LtdwAAAP//AwBQSwMEFAAGAAgAAAAhAMXdMa7fAAAACAEAAA8AAABkcnMvZG93bnJl&#10;di54bWxMj8FOwzAQRO9I/IO1SFxQ6zShbRqyqRASCG5QEFzdxE0i7HWw3TT8PcsJbrOa0czbcjtZ&#10;I0btQ+8IYTFPQGiqXdNTi/D2ej/LQYSoqFHGkUb41gG21flZqYrGnehFj7vYCi6hUCiELsahkDLU&#10;nbYqzN2gib2D81ZFPn0rG69OXG6NTJNkJa3qiRc6Nei7Ttefu6NFyK8fx4/wlD2/16uD2cSr9fjw&#10;5REvL6bbGxBRT/EvDL/4jA4VM+3dkZogDMJszUGEdJGBYHuzzFjsEbJ0mYOsSvn/geoHAAD//wMA&#10;UEsBAi0AFAAGAAgAAAAhALaDOJL+AAAA4QEAABMAAAAAAAAAAAAAAAAAAAAAAFtDb250ZW50X1R5&#10;cGVzXS54bWxQSwECLQAUAAYACAAAACEAOP0h/9YAAACUAQAACwAAAAAAAAAAAAAAAAAvAQAAX3Jl&#10;bHMvLnJlbHNQSwECLQAUAAYACAAAACEA5OEWlisCAABRBAAADgAAAAAAAAAAAAAAAAAuAgAAZHJz&#10;L2Uyb0RvYy54bWxQSwECLQAUAAYACAAAACEAxd0xrt8AAAAIAQAADwAAAAAAAAAAAAAAAACFBAAA&#10;ZHJzL2Rvd25yZXYueG1sUEsFBgAAAAAEAAQA8wAAAJEFAAAAAA==&#10;">
                <v:textbox>
                  <w:txbxContent>
                    <w:p w14:paraId="536AACBE" w14:textId="77777777" w:rsidR="00FE0D0D" w:rsidRDefault="00FE0D0D"/>
                  </w:txbxContent>
                </v:textbox>
              </v:shape>
            </w:pict>
          </mc:Fallback>
        </mc:AlternateContent>
      </w:r>
    </w:p>
    <w:p w14:paraId="756BC81B" w14:textId="77777777" w:rsidR="008C7EBA" w:rsidRDefault="008C7EBA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</w:t>
      </w:r>
    </w:p>
    <w:p w14:paraId="42E8A999" w14:textId="77777777" w:rsidR="008C7EBA" w:rsidRDefault="008C7EBA">
      <w:pPr>
        <w:rPr>
          <w:rFonts w:ascii="Times New Roman" w:hAnsi="Times New Roman"/>
          <w:b/>
          <w:sz w:val="40"/>
          <w:szCs w:val="40"/>
        </w:rPr>
      </w:pPr>
    </w:p>
    <w:p w14:paraId="72BF1ABC" w14:textId="77777777" w:rsidR="008C7EBA" w:rsidRDefault="008C7EBA">
      <w:pPr>
        <w:rPr>
          <w:rFonts w:ascii="Times New Roman" w:hAnsi="Times New Roman"/>
          <w:b/>
          <w:sz w:val="40"/>
          <w:szCs w:val="40"/>
        </w:rPr>
      </w:pPr>
    </w:p>
    <w:p w14:paraId="28719B6E" w14:textId="77777777" w:rsidR="008C7EBA" w:rsidRDefault="008C7EBA">
      <w:pPr>
        <w:rPr>
          <w:rFonts w:ascii="Times New Roman" w:hAnsi="Times New Roman"/>
          <w:b/>
          <w:sz w:val="40"/>
          <w:szCs w:val="40"/>
        </w:rPr>
      </w:pPr>
    </w:p>
    <w:p w14:paraId="29648BA0" w14:textId="77777777" w:rsidR="008C7EBA" w:rsidRDefault="008C7EBA">
      <w:pPr>
        <w:rPr>
          <w:rFonts w:ascii="Times New Roman" w:hAnsi="Times New Roman"/>
          <w:b/>
          <w:sz w:val="40"/>
          <w:szCs w:val="40"/>
        </w:rPr>
      </w:pPr>
    </w:p>
    <w:p w14:paraId="114D499A" w14:textId="77777777" w:rsidR="008C7EBA" w:rsidRDefault="008C7EBA">
      <w:pPr>
        <w:rPr>
          <w:rFonts w:ascii="Times New Roman" w:hAnsi="Times New Roman"/>
          <w:b/>
          <w:sz w:val="40"/>
          <w:szCs w:val="40"/>
        </w:rPr>
      </w:pPr>
    </w:p>
    <w:p w14:paraId="5D0D4F91" w14:textId="77777777" w:rsidR="008C7EBA" w:rsidRDefault="00FE0D0D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noProof/>
          <w:sz w:val="40"/>
          <w:szCs w:val="40"/>
          <w:lang w:eastAsia="nb-NO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4161E19" wp14:editId="56ABDF72">
                <wp:simplePos x="0" y="0"/>
                <wp:positionH relativeFrom="column">
                  <wp:posOffset>0</wp:posOffset>
                </wp:positionH>
                <wp:positionV relativeFrom="paragraph">
                  <wp:posOffset>205105</wp:posOffset>
                </wp:positionV>
                <wp:extent cx="6057900" cy="3863339"/>
                <wp:effectExtent l="0" t="0" r="19050" b="2349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8633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6D42D" w14:textId="48D8FA5B" w:rsidR="00FE0D0D" w:rsidRDefault="00FE0D0D" w:rsidP="00FE0D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61E19" id="Text Box 3" o:spid="_x0000_s1027" type="#_x0000_t202" style="position:absolute;margin-left:0;margin-top:16.15pt;width:477pt;height:304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53lLQIAAFgEAAAOAAAAZHJzL2Uyb0RvYy54bWysVNuO0zAQfUfiHyy/06TXbaOmq6VLEdJy&#10;kXb5AMdxEgvHY2y3yfL1jJ1siYAnRB4sj2d8PHPOTPa3favIRVgnQed0PkspEZpDKXWd069Ppzdb&#10;SpxnumQKtMjps3D09vD61b4zmVhAA6oUliCIdllnctp4b7IkcbwRLXMzMEKjswLbMo+mrZPSsg7R&#10;W5Us0nSTdGBLY4EL5/D0fnDSQ8SvKsH956pywhOVU8zNx9XGtQhrctizrLbMNJKPabB/yKJlUuOj&#10;V6h75hk5W/kHVCu5BQeVn3FoE6gqyUWsAauZp79V89gwI2ItSI4zV5rc/4Plny5fLJElakeJZi1K&#10;9CR6T95CT5aBnc64DIMeDYb5Ho9DZKjUmQfg3xzRcGyYrsWdtdA1gpWY3TzcTCZXBxwXQIruI5T4&#10;DDt7iEB9ZdsAiGQQREeVnq/KhFQ4Hm7S9c0uRRdH33K7WS6Xu/gGy16uG+v8ewEtCZucWpQ+wrPL&#10;g/MhHZa9hMT0QcnyJJWKhq2Lo7LkwrBNTvEb0d00TGnS5XS3XqwHBqY+N4VI4/c3iFZ67Hcl25xu&#10;r0EsC7y902XsRs+kGvaYstIjkYG7gUXfF/2o2KhPAeUzMmthaG8cR9w0YH9Q0mFr59R9PzMrKFEf&#10;NKqzm69WYRaisVrfLNCwU08x9TDNESqnnpJhe/TD/JyNlXWDLw39oOEOFa1k5DpIP2Q1po/tGyUY&#10;Ry3Mx9SOUb9+CIefAAAA//8DAFBLAwQUAAYACAAAACEA46BD294AAAAHAQAADwAAAGRycy9kb3du&#10;cmV2LnhtbEyPwU7DMBBE70j8g7VIXBB1aELahmwqhASCG7QVXN3YTSLidbDdNPw9ywmOOzOaeVuu&#10;J9uL0fjQOUK4mSUgDNVOd9Qg7LaP10sQISrSqndkEL5NgHV1flaqQrsTvZlxExvBJRQKhdDGOBRS&#10;hro1VoWZGwyxd3Deqsinb6T26sTltpfzJMmlVR3xQqsG89Ca+nNztAjL7Hn8CC/p63udH/pVvFqM&#10;T18e8fJiur8DEc0U/8Lwi8/oUDHT3h1JB9Ej8CMRIZ2nINhd3WYs7BHyLFmArEr5n7/6AQAA//8D&#10;AFBLAQItABQABgAIAAAAIQC2gziS/gAAAOEBAAATAAAAAAAAAAAAAAAAAAAAAABbQ29udGVudF9U&#10;eXBlc10ueG1sUEsBAi0AFAAGAAgAAAAhADj9If/WAAAAlAEAAAsAAAAAAAAAAAAAAAAALwEAAF9y&#10;ZWxzLy5yZWxzUEsBAi0AFAAGAAgAAAAhAMdvneUtAgAAWAQAAA4AAAAAAAAAAAAAAAAALgIAAGRy&#10;cy9lMm9Eb2MueG1sUEsBAi0AFAAGAAgAAAAhAOOgQ9veAAAABwEAAA8AAAAAAAAAAAAAAAAAhwQA&#10;AGRycy9kb3ducmV2LnhtbFBLBQYAAAAABAAEAPMAAACSBQAAAAA=&#10;">
                <v:textbox>
                  <w:txbxContent>
                    <w:p w14:paraId="2816D42D" w14:textId="48D8FA5B" w:rsidR="00FE0D0D" w:rsidRDefault="00FE0D0D" w:rsidP="00FE0D0D"/>
                  </w:txbxContent>
                </v:textbox>
              </v:shape>
            </w:pict>
          </mc:Fallback>
        </mc:AlternateContent>
      </w:r>
    </w:p>
    <w:p w14:paraId="62B25779" w14:textId="77777777" w:rsidR="008C7EBA" w:rsidRDefault="008C7EBA">
      <w:pPr>
        <w:rPr>
          <w:rFonts w:ascii="Times New Roman" w:hAnsi="Times New Roman"/>
          <w:b/>
          <w:sz w:val="40"/>
          <w:szCs w:val="40"/>
        </w:rPr>
      </w:pPr>
    </w:p>
    <w:p w14:paraId="6ED2A913" w14:textId="77777777" w:rsidR="008C7EBA" w:rsidRDefault="008C7EBA">
      <w:pPr>
        <w:rPr>
          <w:rFonts w:ascii="Times New Roman" w:hAnsi="Times New Roman"/>
          <w:b/>
          <w:sz w:val="40"/>
          <w:szCs w:val="40"/>
        </w:rPr>
      </w:pPr>
    </w:p>
    <w:p w14:paraId="22AD423A" w14:textId="77777777" w:rsidR="008C7EBA" w:rsidRDefault="008C7EBA">
      <w:pPr>
        <w:rPr>
          <w:rFonts w:ascii="Times New Roman" w:hAnsi="Times New Roman"/>
          <w:b/>
          <w:sz w:val="40"/>
          <w:szCs w:val="40"/>
        </w:rPr>
      </w:pPr>
    </w:p>
    <w:p w14:paraId="6BD27C84" w14:textId="77777777" w:rsidR="008C7EBA" w:rsidRDefault="008C7EBA">
      <w:pPr>
        <w:rPr>
          <w:rFonts w:ascii="Times New Roman" w:hAnsi="Times New Roman"/>
          <w:b/>
          <w:sz w:val="40"/>
          <w:szCs w:val="40"/>
        </w:rPr>
      </w:pPr>
    </w:p>
    <w:p w14:paraId="04FFBECE" w14:textId="77777777" w:rsidR="008C7EBA" w:rsidRDefault="008C7EBA">
      <w:pPr>
        <w:rPr>
          <w:rFonts w:ascii="Times New Roman" w:hAnsi="Times New Roman"/>
          <w:b/>
          <w:sz w:val="40"/>
          <w:szCs w:val="40"/>
        </w:rPr>
      </w:pPr>
    </w:p>
    <w:p w14:paraId="62479936" w14:textId="77777777" w:rsidR="008C7EBA" w:rsidRDefault="008C7EBA">
      <w:pPr>
        <w:rPr>
          <w:rFonts w:ascii="Times New Roman" w:hAnsi="Times New Roman"/>
          <w:b/>
          <w:sz w:val="40"/>
          <w:szCs w:val="40"/>
        </w:rPr>
      </w:pPr>
    </w:p>
    <w:p w14:paraId="6FCD852E" w14:textId="77777777" w:rsidR="008C7EBA" w:rsidRDefault="008C7EBA">
      <w:pPr>
        <w:rPr>
          <w:rFonts w:ascii="Times New Roman" w:hAnsi="Times New Roman"/>
          <w:b/>
          <w:sz w:val="40"/>
          <w:szCs w:val="40"/>
        </w:rPr>
      </w:pPr>
    </w:p>
    <w:p w14:paraId="3A7B2A60" w14:textId="77777777" w:rsidR="008C7EBA" w:rsidRDefault="008C7EBA">
      <w:pPr>
        <w:rPr>
          <w:rFonts w:ascii="Times New Roman" w:hAnsi="Times New Roman"/>
          <w:b/>
          <w:sz w:val="40"/>
          <w:szCs w:val="40"/>
        </w:rPr>
      </w:pPr>
    </w:p>
    <w:p w14:paraId="221577AC" w14:textId="77777777" w:rsidR="008C7EBA" w:rsidRDefault="008C7EBA">
      <w:pPr>
        <w:rPr>
          <w:rFonts w:ascii="Times New Roman" w:hAnsi="Times New Roman"/>
          <w:b/>
          <w:sz w:val="40"/>
          <w:szCs w:val="40"/>
        </w:rPr>
      </w:pPr>
    </w:p>
    <w:p w14:paraId="2C9CD04F" w14:textId="77777777" w:rsidR="008C7EBA" w:rsidRDefault="008C7EBA">
      <w:pPr>
        <w:rPr>
          <w:rFonts w:ascii="Times New Roman" w:hAnsi="Times New Roman"/>
          <w:b/>
          <w:sz w:val="40"/>
          <w:szCs w:val="40"/>
        </w:rPr>
      </w:pPr>
    </w:p>
    <w:p w14:paraId="16F043D7" w14:textId="77777777" w:rsidR="008C7EBA" w:rsidRDefault="008C7EBA">
      <w:pPr>
        <w:rPr>
          <w:rFonts w:ascii="Times New Roman" w:hAnsi="Times New Roman"/>
          <w:b/>
          <w:sz w:val="40"/>
          <w:szCs w:val="40"/>
        </w:rPr>
      </w:pPr>
    </w:p>
    <w:p w14:paraId="1A673A1E" w14:textId="77777777" w:rsidR="008C7EBA" w:rsidRDefault="008C7EBA">
      <w:pPr>
        <w:rPr>
          <w:rFonts w:ascii="Times New Roman" w:hAnsi="Times New Roman"/>
          <w:b/>
          <w:sz w:val="40"/>
          <w:szCs w:val="40"/>
        </w:rPr>
      </w:pPr>
    </w:p>
    <w:p w14:paraId="052D4E6B" w14:textId="77777777" w:rsidR="008C7EBA" w:rsidRDefault="008C7EBA">
      <w:pPr>
        <w:rPr>
          <w:rFonts w:ascii="Times New Roman" w:hAnsi="Times New Roman"/>
          <w:b/>
          <w:sz w:val="40"/>
          <w:szCs w:val="40"/>
        </w:rPr>
      </w:pPr>
    </w:p>
    <w:p w14:paraId="6395A563" w14:textId="77777777" w:rsidR="00E60D86" w:rsidRDefault="00E60D86">
      <w:pPr>
        <w:rPr>
          <w:rFonts w:ascii="Times New Roman" w:hAnsi="Times New Roman"/>
          <w:b/>
          <w:sz w:val="28"/>
          <w:szCs w:val="28"/>
        </w:rPr>
      </w:pPr>
    </w:p>
    <w:p w14:paraId="628C8CA5" w14:textId="451C2AB0" w:rsidR="008C7EBA" w:rsidRPr="008C7EBA" w:rsidRDefault="008C7EB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Forslagsfrist:  Norges Bueskytterforbund </w:t>
      </w:r>
      <w:r w:rsidRPr="008C7EBA">
        <w:rPr>
          <w:rFonts w:ascii="Times New Roman" w:hAnsi="Times New Roman"/>
          <w:b/>
          <w:sz w:val="28"/>
          <w:szCs w:val="28"/>
          <w:u w:val="single"/>
        </w:rPr>
        <w:t>i hende</w:t>
      </w:r>
      <w:r>
        <w:rPr>
          <w:rFonts w:ascii="Times New Roman" w:hAnsi="Times New Roman"/>
          <w:b/>
          <w:sz w:val="28"/>
          <w:szCs w:val="28"/>
        </w:rPr>
        <w:t xml:space="preserve"> senest </w:t>
      </w:r>
      <w:r w:rsidR="00585A6B">
        <w:rPr>
          <w:rFonts w:ascii="Times New Roman" w:hAnsi="Times New Roman"/>
          <w:b/>
          <w:sz w:val="28"/>
          <w:szCs w:val="28"/>
        </w:rPr>
        <w:t>2</w:t>
      </w:r>
      <w:r w:rsidR="00D35F88">
        <w:rPr>
          <w:rFonts w:ascii="Times New Roman" w:hAnsi="Times New Roman"/>
          <w:b/>
          <w:sz w:val="28"/>
          <w:szCs w:val="28"/>
        </w:rPr>
        <w:t>2</w:t>
      </w:r>
      <w:r w:rsidR="00585A6B">
        <w:rPr>
          <w:rFonts w:ascii="Times New Roman" w:hAnsi="Times New Roman"/>
          <w:b/>
          <w:sz w:val="28"/>
          <w:szCs w:val="28"/>
        </w:rPr>
        <w:t xml:space="preserve"> </w:t>
      </w:r>
      <w:r w:rsidR="00D35F88">
        <w:rPr>
          <w:rFonts w:ascii="Times New Roman" w:hAnsi="Times New Roman"/>
          <w:b/>
          <w:sz w:val="28"/>
          <w:szCs w:val="28"/>
        </w:rPr>
        <w:t>januar 2022</w:t>
      </w:r>
    </w:p>
    <w:sectPr w:rsidR="008C7EBA" w:rsidRPr="008C7EBA" w:rsidSect="002625AF">
      <w:headerReference w:type="default" r:id="rId10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05C36" w14:textId="77777777" w:rsidR="003236B6" w:rsidRDefault="003236B6" w:rsidP="00B9728F">
      <w:r>
        <w:separator/>
      </w:r>
    </w:p>
  </w:endnote>
  <w:endnote w:type="continuationSeparator" w:id="0">
    <w:p w14:paraId="5BE28CEE" w14:textId="77777777" w:rsidR="003236B6" w:rsidRDefault="003236B6" w:rsidP="00B9728F">
      <w:r>
        <w:continuationSeparator/>
      </w:r>
    </w:p>
  </w:endnote>
  <w:endnote w:type="continuationNotice" w:id="1">
    <w:p w14:paraId="161DE8F6" w14:textId="77777777" w:rsidR="00D35F88" w:rsidRDefault="00D35F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2D92F" w14:textId="77777777" w:rsidR="003236B6" w:rsidRDefault="003236B6" w:rsidP="00B9728F">
      <w:r>
        <w:separator/>
      </w:r>
    </w:p>
  </w:footnote>
  <w:footnote w:type="continuationSeparator" w:id="0">
    <w:p w14:paraId="51FDF9AD" w14:textId="77777777" w:rsidR="003236B6" w:rsidRDefault="003236B6" w:rsidP="00B9728F">
      <w:r>
        <w:continuationSeparator/>
      </w:r>
    </w:p>
  </w:footnote>
  <w:footnote w:type="continuationNotice" w:id="1">
    <w:p w14:paraId="27944921" w14:textId="77777777" w:rsidR="00D35F88" w:rsidRDefault="00D35F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6DCE2" w14:textId="2FBC5C5F" w:rsidR="00B9728F" w:rsidRDefault="00372782" w:rsidP="00756BD0">
    <w:r>
      <w:rPr>
        <w:noProof/>
      </w:rPr>
      <w:drawing>
        <wp:inline distT="0" distB="0" distL="0" distR="0" wp14:anchorId="683080DA" wp14:editId="6BC3239F">
          <wp:extent cx="828675" cy="923925"/>
          <wp:effectExtent l="0" t="0" r="9525" b="9525"/>
          <wp:docPr id="3" name="Bild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923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0B3E47" w14:textId="77777777" w:rsidR="00B9728F" w:rsidRDefault="00B9728F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EBA"/>
    <w:rsid w:val="0004520E"/>
    <w:rsid w:val="002625AF"/>
    <w:rsid w:val="003236B6"/>
    <w:rsid w:val="00343A37"/>
    <w:rsid w:val="00372782"/>
    <w:rsid w:val="005106B1"/>
    <w:rsid w:val="00585A6B"/>
    <w:rsid w:val="00615674"/>
    <w:rsid w:val="00756BD0"/>
    <w:rsid w:val="00763A0B"/>
    <w:rsid w:val="007B765F"/>
    <w:rsid w:val="007C3D83"/>
    <w:rsid w:val="00843744"/>
    <w:rsid w:val="008849B9"/>
    <w:rsid w:val="0088571A"/>
    <w:rsid w:val="008C7EBA"/>
    <w:rsid w:val="00911EE9"/>
    <w:rsid w:val="00A12385"/>
    <w:rsid w:val="00A2366C"/>
    <w:rsid w:val="00A519EA"/>
    <w:rsid w:val="00A86E39"/>
    <w:rsid w:val="00A87CAD"/>
    <w:rsid w:val="00B643FA"/>
    <w:rsid w:val="00B9728F"/>
    <w:rsid w:val="00CC3EBD"/>
    <w:rsid w:val="00D062D8"/>
    <w:rsid w:val="00D11973"/>
    <w:rsid w:val="00D35F88"/>
    <w:rsid w:val="00D37EA1"/>
    <w:rsid w:val="00DB50F2"/>
    <w:rsid w:val="00E31841"/>
    <w:rsid w:val="00E42927"/>
    <w:rsid w:val="00E60D86"/>
    <w:rsid w:val="00F539A9"/>
    <w:rsid w:val="00FE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6C7B93"/>
  <w15:chartTrackingRefBased/>
  <w15:docId w15:val="{637D66C9-5423-4DEF-B562-2F600CA35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0F2"/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86E39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86E39"/>
    <w:rPr>
      <w:rFonts w:ascii="Segoe UI" w:hAnsi="Segoe UI" w:cs="Segoe UI"/>
      <w:sz w:val="18"/>
      <w:szCs w:val="18"/>
      <w:lang w:eastAsia="en-US"/>
    </w:rPr>
  </w:style>
  <w:style w:type="paragraph" w:styleId="Topptekst">
    <w:name w:val="header"/>
    <w:basedOn w:val="Normal"/>
    <w:link w:val="TopptekstTegn"/>
    <w:uiPriority w:val="99"/>
    <w:unhideWhenUsed/>
    <w:rsid w:val="00B9728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9728F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B9728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9728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6997FA16F0F840953B2FE7711C38FA" ma:contentTypeVersion="10" ma:contentTypeDescription="Opprett et nytt dokument." ma:contentTypeScope="" ma:versionID="4fa91c5bb8927328c393c86d17b3feb6">
  <xsd:schema xmlns:xsd="http://www.w3.org/2001/XMLSchema" xmlns:xs="http://www.w3.org/2001/XMLSchema" xmlns:p="http://schemas.microsoft.com/office/2006/metadata/properties" xmlns:ns2="bce15ab6-4736-43f4-8ac2-39f1d3accd52" xmlns:ns3="cca930dc-d060-49af-8bf0-7f1bdfebbd9e" targetNamespace="http://schemas.microsoft.com/office/2006/metadata/properties" ma:root="true" ma:fieldsID="e7ea63e522a508f5ff8bc8b9ab8d312d" ns2:_="" ns3:_="">
    <xsd:import namespace="bce15ab6-4736-43f4-8ac2-39f1d3accd52"/>
    <xsd:import namespace="cca930dc-d060-49af-8bf0-7f1bdfebbd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15ab6-4736-43f4-8ac2-39f1d3acc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930dc-d060-49af-8bf0-7f1bdfebbd9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00D1F0-5604-4584-B621-EAB0D5546D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52E5C3-B51A-4FD9-9CF0-60AEB30DFB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4109C2-2F0F-485C-9C8F-CDA225BFFA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e15ab6-4736-43f4-8ac2-39f1d3accd52"/>
    <ds:schemaRef ds:uri="cca930dc-d060-49af-8bf0-7f1bdfebbd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118</Characters>
  <Application>Microsoft Office Word</Application>
  <DocSecurity>0</DocSecurity>
  <Lines>1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NIF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US-MOWI</dc:creator>
  <cp:keywords/>
  <cp:lastModifiedBy>Skytteseter, Jan</cp:lastModifiedBy>
  <cp:revision>2</cp:revision>
  <dcterms:created xsi:type="dcterms:W3CDTF">2021-12-10T22:10:00Z</dcterms:created>
  <dcterms:modified xsi:type="dcterms:W3CDTF">2021-12-10T22:10:00Z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0x010100906997FA16F0F840953B2FE7711C38FA</vt:lpwstr>
  </property>
</Properties>
</file>