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722B" w14:textId="031A5F09" w:rsidR="00873F70" w:rsidRPr="00873F70" w:rsidRDefault="00873F70">
      <w:pPr>
        <w:rPr>
          <w:noProof/>
          <w:sz w:val="40"/>
          <w:szCs w:val="40"/>
        </w:rPr>
      </w:pPr>
      <w:r w:rsidRPr="00873F70">
        <w:rPr>
          <w:noProof/>
          <w:sz w:val="40"/>
          <w:szCs w:val="40"/>
        </w:rPr>
        <w:t>Masters VM 29 januar – 6 februar 2026</w:t>
      </w:r>
    </w:p>
    <w:p w14:paraId="02DF520A" w14:textId="77777777" w:rsidR="00873F70" w:rsidRDefault="00873F70">
      <w:pPr>
        <w:rPr>
          <w:noProof/>
        </w:rPr>
      </w:pPr>
    </w:p>
    <w:p w14:paraId="3EF5A537" w14:textId="77777777" w:rsidR="00873F70" w:rsidRDefault="00873F70">
      <w:r>
        <w:rPr>
          <w:noProof/>
        </w:rPr>
        <w:drawing>
          <wp:inline distT="0" distB="0" distL="0" distR="0" wp14:anchorId="079C1F4A" wp14:editId="0B4FF2D8">
            <wp:extent cx="2660650" cy="1059076"/>
            <wp:effectExtent l="0" t="0" r="6350" b="0"/>
            <wp:docPr id="2014128098" name="Bilde 3" descr="Masters World Cup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ters World Cup 20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567" cy="106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 wp14:anchorId="25E0679B" wp14:editId="47CD45E5">
            <wp:extent cx="2514600" cy="1326595"/>
            <wp:effectExtent l="0" t="0" r="0" b="6985"/>
            <wp:docPr id="612720552" name="Bilde 1" descr="Et bilde som inneholder utendørs, natur, snø, bakk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20552" name="Bilde 1" descr="Et bilde som inneholder utendørs, natur, snø, bakk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41" cy="1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34E87AE" w14:textId="77777777" w:rsidR="00DC4C88" w:rsidRDefault="00873F70">
      <w:r>
        <w:t>Lars Madland Reiser har igjen gleden av å tilby reise til</w:t>
      </w:r>
      <w:r w:rsidR="00DC4C88">
        <w:t xml:space="preserve"> </w:t>
      </w:r>
      <w:r>
        <w:t xml:space="preserve">World Masters Cross Country ski </w:t>
      </w:r>
      <w:proofErr w:type="spellStart"/>
      <w:r>
        <w:t>Sappada</w:t>
      </w:r>
      <w:proofErr w:type="spellEnd"/>
      <w:r>
        <w:t xml:space="preserve">. </w:t>
      </w:r>
      <w:r w:rsidR="00DC4C88">
        <w:t xml:space="preserve">Landsbyen ligger i Nord Italia 1250 moh. Det tar litt over 2 timer med buss fra Venezia kor </w:t>
      </w:r>
      <w:proofErr w:type="spellStart"/>
      <w:r w:rsidR="00DC4C88">
        <w:t>me</w:t>
      </w:r>
      <w:proofErr w:type="spellEnd"/>
      <w:r w:rsidR="00DC4C88">
        <w:t xml:space="preserve"> flyr til.</w:t>
      </w:r>
    </w:p>
    <w:p w14:paraId="4D6FF542" w14:textId="77777777" w:rsidR="00DC4C88" w:rsidRDefault="00DC4C88">
      <w:r>
        <w:t xml:space="preserve">Info fra arrangør finner dere her </w:t>
      </w:r>
      <w:hyperlink r:id="rId6" w:history="1">
        <w:r w:rsidRPr="00DC4C88">
          <w:rPr>
            <w:rStyle w:val="Hyperkobling"/>
          </w:rPr>
          <w:t xml:space="preserve">Masters World Cup 2026 – </w:t>
        </w:r>
        <w:proofErr w:type="spellStart"/>
        <w:r w:rsidRPr="00DC4C88">
          <w:rPr>
            <w:rStyle w:val="Hyperkobling"/>
          </w:rPr>
          <w:t>Sappada</w:t>
        </w:r>
        <w:proofErr w:type="spellEnd"/>
        <w:r w:rsidRPr="00DC4C88">
          <w:rPr>
            <w:rStyle w:val="Hyperkobling"/>
          </w:rPr>
          <w:t xml:space="preserve"> &amp; </w:t>
        </w:r>
        <w:proofErr w:type="spellStart"/>
        <w:r w:rsidRPr="00DC4C88">
          <w:rPr>
            <w:rStyle w:val="Hyperkobling"/>
          </w:rPr>
          <w:t>Forni</w:t>
        </w:r>
        <w:proofErr w:type="spellEnd"/>
        <w:r w:rsidRPr="00DC4C88">
          <w:rPr>
            <w:rStyle w:val="Hyperkobling"/>
          </w:rPr>
          <w:t xml:space="preserve"> </w:t>
        </w:r>
        <w:proofErr w:type="spellStart"/>
        <w:r w:rsidRPr="00DC4C88">
          <w:rPr>
            <w:rStyle w:val="Hyperkobling"/>
          </w:rPr>
          <w:t>Avoltri</w:t>
        </w:r>
        <w:proofErr w:type="spellEnd"/>
      </w:hyperlink>
    </w:p>
    <w:p w14:paraId="33955251" w14:textId="77777777" w:rsidR="00CE2A18" w:rsidRDefault="00DC4C88">
      <w:r>
        <w:t xml:space="preserve">Vi flyr med KLM fra Oslo 29 januar 12.40 via Amsterdam med ankomst Venezia </w:t>
      </w:r>
      <w:r w:rsidR="00CE2A18">
        <w:t>17.15. Retur 6 februar fra Venezia 12.20 via Amsterdam og ankomst Oslo 18.20. Det er mulig med utreise fra andre flyplasser og andre dager. Tillegg kan tilkomme.</w:t>
      </w:r>
    </w:p>
    <w:p w14:paraId="4955C245" w14:textId="1618010F" w:rsidR="00CE2A18" w:rsidRDefault="00CE2A18" w:rsidP="00CE2A18">
      <w:r>
        <w:t xml:space="preserve">Det har </w:t>
      </w:r>
      <w:proofErr w:type="spellStart"/>
      <w:r>
        <w:t>vore</w:t>
      </w:r>
      <w:proofErr w:type="spellEnd"/>
      <w:r>
        <w:t xml:space="preserve"> mye fram og tilbake med overnatting for deltakere fra Norge. Pr nå går vi utfra disse hotellene </w:t>
      </w:r>
      <w:r w:rsidRPr="00CE2A18">
        <w:t xml:space="preserve">Borge </w:t>
      </w:r>
      <w:proofErr w:type="spellStart"/>
      <w:r w:rsidRPr="00CE2A18">
        <w:t>Antico</w:t>
      </w:r>
      <w:proofErr w:type="spellEnd"/>
      <w:r w:rsidRPr="00CE2A18">
        <w:t xml:space="preserve"> Resort</w:t>
      </w:r>
      <w:r w:rsidR="00896A3B">
        <w:t xml:space="preserve"> 4*</w:t>
      </w:r>
      <w:r>
        <w:t xml:space="preserve"> eller </w:t>
      </w:r>
      <w:proofErr w:type="spellStart"/>
      <w:r w:rsidRPr="00CE2A18">
        <w:t>Residence</w:t>
      </w:r>
      <w:proofErr w:type="spellEnd"/>
      <w:r w:rsidRPr="00CE2A18">
        <w:t xml:space="preserve"> </w:t>
      </w:r>
      <w:proofErr w:type="spellStart"/>
      <w:r w:rsidRPr="00CE2A18">
        <w:t>Cavanis</w:t>
      </w:r>
      <w:proofErr w:type="spellEnd"/>
      <w:r w:rsidRPr="00CE2A18">
        <w:t xml:space="preserve"> </w:t>
      </w:r>
      <w:proofErr w:type="spellStart"/>
      <w:r w:rsidRPr="00CE2A18">
        <w:t>Wellness</w:t>
      </w:r>
      <w:proofErr w:type="spellEnd"/>
      <w:r w:rsidRPr="00CE2A18">
        <w:t xml:space="preserve"> and Spa</w:t>
      </w:r>
      <w:r w:rsidR="00896A3B">
        <w:t xml:space="preserve"> 4*</w:t>
      </w:r>
      <w:r>
        <w:t>.</w:t>
      </w:r>
      <w:r w:rsidR="00896A3B">
        <w:t xml:space="preserve"> Blir det 3* vil prisen reduseres</w:t>
      </w:r>
    </w:p>
    <w:p w14:paraId="226D391B" w14:textId="3E293A67" w:rsidR="00CE2A18" w:rsidRDefault="00CE2A18" w:rsidP="00CE2A18">
      <w:r>
        <w:t xml:space="preserve">Pris pr person i dobbeltrom </w:t>
      </w:r>
      <w:r w:rsidR="00896A3B">
        <w:t>16</w:t>
      </w:r>
      <w:r w:rsidR="0081516D">
        <w:t>5</w:t>
      </w:r>
      <w:r w:rsidR="00896A3B">
        <w:t xml:space="preserve">00 kr. I prisen er </w:t>
      </w:r>
      <w:proofErr w:type="spellStart"/>
      <w:r w:rsidR="00896A3B">
        <w:t>inkl</w:t>
      </w:r>
      <w:proofErr w:type="spellEnd"/>
      <w:r w:rsidR="00896A3B">
        <w:t xml:space="preserve"> fly med innsjekket bagasje, hotell 8 nt inkl frokost og transfer fra/til flyplass. Tillegg enkeltrom. Pr nå </w:t>
      </w:r>
      <w:proofErr w:type="spellStart"/>
      <w:r w:rsidR="00896A3B">
        <w:t>ikkje</w:t>
      </w:r>
      <w:proofErr w:type="spellEnd"/>
      <w:r w:rsidR="00896A3B">
        <w:t xml:space="preserve"> kjent. Middag kan bestilles til 30 EUR pr kveld.</w:t>
      </w:r>
    </w:p>
    <w:p w14:paraId="6840E731" w14:textId="3B10FF1E" w:rsidR="00896A3B" w:rsidRDefault="00896A3B" w:rsidP="00CE2A18">
      <w:r>
        <w:t xml:space="preserve">Du kan bytte innsjekket kolli med skipose. Da har du i tillegg koffert i hattehylle og sekk i sete foran deg. Om du trenger </w:t>
      </w:r>
      <w:proofErr w:type="spellStart"/>
      <w:r>
        <w:t>meir</w:t>
      </w:r>
      <w:proofErr w:type="spellEnd"/>
      <w:r>
        <w:t xml:space="preserve"> </w:t>
      </w:r>
      <w:r w:rsidR="0081516D">
        <w:t>bagasje</w:t>
      </w:r>
      <w:r>
        <w:t xml:space="preserve"> så kan det bestilles mot tillegg 800 kr.</w:t>
      </w:r>
    </w:p>
    <w:p w14:paraId="0C46B503" w14:textId="77777777" w:rsidR="00896A3B" w:rsidRPr="00CE2A18" w:rsidRDefault="00896A3B" w:rsidP="00CE2A18"/>
    <w:p w14:paraId="27EBA02D" w14:textId="77777777" w:rsidR="00896A3B" w:rsidRPr="003D1DDD" w:rsidRDefault="00896A3B" w:rsidP="00896A3B">
      <w:pPr>
        <w:rPr>
          <w:rFonts w:cstheme="minorHAnsi"/>
          <w:color w:val="000000" w:themeColor="text1"/>
        </w:rPr>
      </w:pPr>
      <w:r w:rsidRPr="003D1DDD">
        <w:rPr>
          <w:rFonts w:cstheme="minorHAnsi"/>
          <w:color w:val="000000" w:themeColor="text1"/>
        </w:rPr>
        <w:t>Ved påmelding får dere et depositum på 5000 kr som Ikke</w:t>
      </w:r>
      <w:r>
        <w:rPr>
          <w:rFonts w:cstheme="minorHAnsi"/>
          <w:color w:val="000000" w:themeColor="text1"/>
        </w:rPr>
        <w:t xml:space="preserve"> er</w:t>
      </w:r>
      <w:r w:rsidRPr="003D1DDD">
        <w:rPr>
          <w:rFonts w:cstheme="minorHAnsi"/>
          <w:color w:val="000000" w:themeColor="text1"/>
        </w:rPr>
        <w:t xml:space="preserve"> refunderbart.</w:t>
      </w:r>
    </w:p>
    <w:p w14:paraId="156C99D8" w14:textId="77777777" w:rsidR="00896A3B" w:rsidRPr="003D1DDD" w:rsidRDefault="00896A3B" w:rsidP="00896A3B">
      <w:pPr>
        <w:rPr>
          <w:rFonts w:cstheme="minorHAnsi"/>
          <w:color w:val="000000" w:themeColor="text1"/>
        </w:rPr>
      </w:pPr>
      <w:r w:rsidRPr="003D1DDD">
        <w:rPr>
          <w:rFonts w:cstheme="minorHAnsi"/>
          <w:color w:val="000000" w:themeColor="text1"/>
        </w:rPr>
        <w:t>Forbehold om vesentlige endringer i valuta og flyskatter.</w:t>
      </w:r>
    </w:p>
    <w:p w14:paraId="0256AF7E" w14:textId="77777777" w:rsidR="00896A3B" w:rsidRPr="003D1DDD" w:rsidRDefault="00896A3B" w:rsidP="00896A3B">
      <w:pPr>
        <w:rPr>
          <w:rFonts w:cstheme="minorHAnsi"/>
          <w:color w:val="000000" w:themeColor="text1"/>
        </w:rPr>
      </w:pPr>
      <w:r w:rsidRPr="003D1DDD">
        <w:rPr>
          <w:rFonts w:cstheme="minorHAnsi"/>
          <w:color w:val="000000" w:themeColor="text1"/>
        </w:rPr>
        <w:t xml:space="preserve">Alle må selv </w:t>
      </w:r>
      <w:proofErr w:type="gramStart"/>
      <w:r w:rsidRPr="003D1DDD">
        <w:rPr>
          <w:rFonts w:cstheme="minorHAnsi"/>
          <w:color w:val="000000" w:themeColor="text1"/>
        </w:rPr>
        <w:t>besørge</w:t>
      </w:r>
      <w:proofErr w:type="gramEnd"/>
      <w:r w:rsidRPr="003D1DDD">
        <w:rPr>
          <w:rFonts w:cstheme="minorHAnsi"/>
          <w:color w:val="000000" w:themeColor="text1"/>
        </w:rPr>
        <w:t xml:space="preserve"> egen reiseforsikring.</w:t>
      </w:r>
    </w:p>
    <w:p w14:paraId="529714D8" w14:textId="77777777" w:rsidR="00896A3B" w:rsidRPr="003D1DDD" w:rsidRDefault="00896A3B" w:rsidP="00896A3B">
      <w:pPr>
        <w:rPr>
          <w:rFonts w:cstheme="minorHAnsi"/>
          <w:b/>
          <w:bCs/>
          <w:color w:val="000000" w:themeColor="text1"/>
        </w:rPr>
      </w:pPr>
      <w:r w:rsidRPr="003D1DDD">
        <w:rPr>
          <w:rFonts w:cstheme="minorHAnsi"/>
          <w:b/>
          <w:bCs/>
          <w:color w:val="000000" w:themeColor="text1"/>
        </w:rPr>
        <w:t>Begrensa antall. Siste frist for påmelding er 15 oktober.</w:t>
      </w:r>
    </w:p>
    <w:p w14:paraId="0907726C" w14:textId="77777777" w:rsidR="00896A3B" w:rsidRPr="003D1DDD" w:rsidRDefault="00896A3B" w:rsidP="00896A3B">
      <w:pPr>
        <w:rPr>
          <w:rFonts w:cstheme="minorHAnsi"/>
          <w:color w:val="000000" w:themeColor="text1"/>
          <w:shd w:val="clear" w:color="auto" w:fill="FFFFFF"/>
        </w:rPr>
      </w:pPr>
      <w:r w:rsidRPr="003D1DDD">
        <w:rPr>
          <w:rFonts w:cstheme="minorHAnsi"/>
          <w:color w:val="000000" w:themeColor="text1"/>
          <w:shd w:val="clear" w:color="auto" w:fill="FFFFFF"/>
        </w:rPr>
        <w:t xml:space="preserve">Påmelding til Lars: </w:t>
      </w:r>
      <w:hyperlink r:id="rId7" w:history="1">
        <w:r w:rsidRPr="003D1DDD">
          <w:rPr>
            <w:rStyle w:val="Hyperkobling"/>
            <w:rFonts w:cstheme="minorHAnsi"/>
            <w:color w:val="000000" w:themeColor="text1"/>
            <w:shd w:val="clear" w:color="auto" w:fill="FFFFFF"/>
          </w:rPr>
          <w:t>post@larsmadlandreiser.no</w:t>
        </w:r>
      </w:hyperlink>
      <w:r w:rsidRPr="003D1DDD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gramStart"/>
      <w:r w:rsidRPr="003D1DDD">
        <w:rPr>
          <w:rFonts w:cstheme="minorHAnsi"/>
          <w:color w:val="000000" w:themeColor="text1"/>
          <w:shd w:val="clear" w:color="auto" w:fill="FFFFFF"/>
        </w:rPr>
        <w:t xml:space="preserve">eller  </w:t>
      </w:r>
      <w:proofErr w:type="spellStart"/>
      <w:r w:rsidRPr="003D1DDD">
        <w:rPr>
          <w:rFonts w:cstheme="minorHAnsi"/>
          <w:color w:val="000000" w:themeColor="text1"/>
          <w:shd w:val="clear" w:color="auto" w:fill="FFFFFF"/>
        </w:rPr>
        <w:t>tlf</w:t>
      </w:r>
      <w:proofErr w:type="spellEnd"/>
      <w:proofErr w:type="gramEnd"/>
      <w:r w:rsidRPr="003D1DDD">
        <w:rPr>
          <w:rFonts w:cstheme="minorHAnsi"/>
          <w:color w:val="000000" w:themeColor="text1"/>
          <w:shd w:val="clear" w:color="auto" w:fill="FFFFFF"/>
        </w:rPr>
        <w:t xml:space="preserve"> 91663166                                                                                 </w:t>
      </w:r>
    </w:p>
    <w:p w14:paraId="7DBD5C71" w14:textId="77777777" w:rsidR="00896A3B" w:rsidRPr="003D1DDD" w:rsidRDefault="00896A3B" w:rsidP="00896A3B">
      <w:pPr>
        <w:rPr>
          <w:rFonts w:cstheme="minorHAnsi"/>
          <w:color w:val="000000" w:themeColor="text1"/>
        </w:rPr>
      </w:pPr>
    </w:p>
    <w:p w14:paraId="649058A1" w14:textId="77777777" w:rsidR="00896A3B" w:rsidRDefault="00896A3B" w:rsidP="00896A3B">
      <w:r>
        <w:rPr>
          <w:noProof/>
        </w:rPr>
        <w:drawing>
          <wp:inline distT="0" distB="0" distL="0" distR="0" wp14:anchorId="2569B5BD" wp14:editId="636DD4C5">
            <wp:extent cx="3454206" cy="321945"/>
            <wp:effectExtent l="0" t="0" r="0" b="0"/>
            <wp:docPr id="8" name="Bilde 8" descr="C:\Users\Lars\AppData\Local\Microsoft\Windows\INetCache\Content.Word\logo_lar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rs\AppData\Local\Microsoft\Windows\INetCache\Content.Word\logo_lars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22" cy="38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078883DA" wp14:editId="1B370675">
            <wp:extent cx="457200" cy="354270"/>
            <wp:effectExtent l="0" t="0" r="0" b="0"/>
            <wp:docPr id="9" name="Bilde 9" descr="C:\Users\Lars\AppData\Local\Microsoft\Windows\INetCache\Content.Word\R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rs\AppData\Local\Microsoft\Windows\INetCache\Content.Word\RG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63" cy="37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14:paraId="10A502D1" w14:textId="77777777" w:rsidR="00896A3B" w:rsidRDefault="00896A3B" w:rsidP="00896A3B"/>
    <w:p w14:paraId="2743B6A0" w14:textId="2D8379FD" w:rsidR="00873F70" w:rsidRDefault="00873F70">
      <w:r>
        <w:t xml:space="preserve">                                         </w:t>
      </w:r>
    </w:p>
    <w:sectPr w:rsidR="0087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70"/>
    <w:rsid w:val="002542B8"/>
    <w:rsid w:val="004D17B2"/>
    <w:rsid w:val="0081516D"/>
    <w:rsid w:val="00873F70"/>
    <w:rsid w:val="00896A3B"/>
    <w:rsid w:val="00B818A4"/>
    <w:rsid w:val="00BF7ACC"/>
    <w:rsid w:val="00C81785"/>
    <w:rsid w:val="00CE2A18"/>
    <w:rsid w:val="00DC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D26E"/>
  <w15:chartTrackingRefBased/>
  <w15:docId w15:val="{8D803D4A-A530-49FB-9101-6818EB56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73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73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73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73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73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73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73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73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73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73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73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73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73F7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73F7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73F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73F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73F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73F7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73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73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73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73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73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73F7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73F7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73F7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73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73F7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73F7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DC4C8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C4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post@larsmadlandreiser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wcsappada2026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Madland</dc:creator>
  <cp:keywords/>
  <dc:description/>
  <cp:lastModifiedBy>Einar Vikingstad</cp:lastModifiedBy>
  <cp:revision>2</cp:revision>
  <dcterms:created xsi:type="dcterms:W3CDTF">2025-08-26T05:52:00Z</dcterms:created>
  <dcterms:modified xsi:type="dcterms:W3CDTF">2025-08-26T05:52:00Z</dcterms:modified>
</cp:coreProperties>
</file>