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D2D" w:rsidRDefault="00BC2D2D" w:rsidP="00D75EC6">
      <w:pPr>
        <w:spacing w:line="360" w:lineRule="auto"/>
        <w:rPr>
          <w:sz w:val="36"/>
          <w:szCs w:val="36"/>
        </w:rPr>
      </w:pPr>
      <w:r w:rsidRPr="00BC2D2D">
        <w:rPr>
          <w:sz w:val="36"/>
          <w:szCs w:val="36"/>
        </w:rPr>
        <w:t>Steinkjer idrettsråd</w:t>
      </w:r>
    </w:p>
    <w:p w:rsidR="00D75EC6" w:rsidRDefault="00D75EC6" w:rsidP="00D75EC6">
      <w:pPr>
        <w:spacing w:line="360" w:lineRule="auto"/>
        <w:rPr>
          <w:sz w:val="36"/>
          <w:szCs w:val="36"/>
        </w:rPr>
      </w:pPr>
    </w:p>
    <w:p w:rsidR="00BC2D2D" w:rsidRPr="00D75EC6" w:rsidRDefault="0019781C" w:rsidP="00D75E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Referat fra styremøte </w:t>
      </w:r>
      <w:proofErr w:type="gramStart"/>
      <w:r>
        <w:rPr>
          <w:sz w:val="28"/>
          <w:szCs w:val="28"/>
        </w:rPr>
        <w:t>02</w:t>
      </w:r>
      <w:r w:rsidR="00AD394F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AD394F">
        <w:rPr>
          <w:sz w:val="28"/>
          <w:szCs w:val="28"/>
        </w:rPr>
        <w:t>.2015</w:t>
      </w:r>
      <w:proofErr w:type="gramEnd"/>
      <w:r w:rsidR="001F2FE7">
        <w:rPr>
          <w:sz w:val="28"/>
          <w:szCs w:val="28"/>
        </w:rPr>
        <w:br/>
      </w:r>
      <w:r w:rsidR="0015156B">
        <w:rPr>
          <w:sz w:val="28"/>
          <w:szCs w:val="28"/>
        </w:rPr>
        <w:t>Avholdt på Statens hus.</w:t>
      </w:r>
    </w:p>
    <w:p w:rsidR="00E379B1" w:rsidRDefault="00E379B1" w:rsidP="00916552">
      <w:pPr>
        <w:spacing w:line="360" w:lineRule="auto"/>
        <w:ind w:left="1416" w:hanging="1410"/>
      </w:pPr>
    </w:p>
    <w:p w:rsidR="0019781C" w:rsidRDefault="0015156B" w:rsidP="0019781C">
      <w:pPr>
        <w:spacing w:line="360" w:lineRule="auto"/>
        <w:ind w:left="1416" w:hanging="1410"/>
      </w:pPr>
      <w:r>
        <w:t>Til stede:</w:t>
      </w:r>
      <w:r>
        <w:tab/>
        <w:t>P</w:t>
      </w:r>
      <w:r w:rsidR="00916552">
        <w:t>aul Harald Pedersen</w:t>
      </w:r>
      <w:r w:rsidR="0019781C">
        <w:br/>
      </w:r>
      <w:r w:rsidR="00916552">
        <w:t>Trond Sakshaug</w:t>
      </w:r>
      <w:r>
        <w:br/>
        <w:t>Elisabeth Sjøvold Busch</w:t>
      </w:r>
      <w:r w:rsidR="00BC2D2D">
        <w:br/>
        <w:t>Finn Egil Adolfsen</w:t>
      </w:r>
      <w:r w:rsidR="00BC2D2D">
        <w:br/>
        <w:t>Vibe</w:t>
      </w:r>
      <w:r w:rsidR="00FA792E">
        <w:t>ke Holthe</w:t>
      </w:r>
      <w:r w:rsidR="001613AD">
        <w:br/>
      </w:r>
      <w:r w:rsidR="0019781C">
        <w:t>Stein Erik Aalberg</w:t>
      </w:r>
    </w:p>
    <w:p w:rsidR="0019781C" w:rsidRDefault="0019781C" w:rsidP="0019781C">
      <w:pPr>
        <w:spacing w:line="360" w:lineRule="auto"/>
        <w:ind w:left="1416" w:hanging="1410"/>
      </w:pPr>
    </w:p>
    <w:p w:rsidR="00ED1411" w:rsidRDefault="00020F62" w:rsidP="00ED1411">
      <w:pPr>
        <w:spacing w:line="360" w:lineRule="auto"/>
        <w:ind w:left="1416" w:hanging="1410"/>
      </w:pPr>
      <w:r>
        <w:t xml:space="preserve">Sak </w:t>
      </w:r>
      <w:r w:rsidR="00A25C0F">
        <w:t>1</w:t>
      </w:r>
      <w:r>
        <w:t>:</w:t>
      </w:r>
      <w:r>
        <w:tab/>
      </w:r>
      <w:r w:rsidR="00916552">
        <w:t>Innkalling og sakliste.</w:t>
      </w:r>
      <w:r w:rsidR="00916552">
        <w:br/>
      </w:r>
      <w:r w:rsidR="00ED1411">
        <w:t>Godkjent</w:t>
      </w:r>
      <w:r w:rsidR="001613AD">
        <w:t xml:space="preserve"> </w:t>
      </w:r>
    </w:p>
    <w:p w:rsidR="007B5FE0" w:rsidRDefault="00C363A4" w:rsidP="0019781C">
      <w:pPr>
        <w:spacing w:line="360" w:lineRule="auto"/>
        <w:ind w:left="1416" w:hanging="1410"/>
      </w:pPr>
      <w:r>
        <w:t>Sak 2:</w:t>
      </w:r>
      <w:r>
        <w:tab/>
      </w:r>
      <w:r w:rsidR="0019781C">
        <w:t>S. E. Aalberg fra valgkomiteen gjennomførte samtale med styret i forbindelse med valg 2015.</w:t>
      </w:r>
    </w:p>
    <w:p w:rsidR="00B34F1E" w:rsidRDefault="007B5FE0" w:rsidP="0019781C">
      <w:pPr>
        <w:spacing w:line="360" w:lineRule="auto"/>
        <w:ind w:left="1416" w:hanging="1410"/>
      </w:pPr>
      <w:r>
        <w:t xml:space="preserve">Sak </w:t>
      </w:r>
      <w:r w:rsidR="0019781C">
        <w:t>3</w:t>
      </w:r>
      <w:r>
        <w:t>:</w:t>
      </w:r>
      <w:r>
        <w:tab/>
      </w:r>
      <w:r w:rsidR="0019781C">
        <w:t>Årsmelding 2014.</w:t>
      </w:r>
      <w:r w:rsidR="0019781C">
        <w:br/>
        <w:t xml:space="preserve">V. Holthe utarbeider forslag til årsmelding. </w:t>
      </w:r>
      <w:r w:rsidR="00EC3ED3">
        <w:t xml:space="preserve"> </w:t>
      </w:r>
      <w:r w:rsidR="0019781C">
        <w:t>Årsmeldingen sendes idrettslagslederne i forkant av årsmøtet.</w:t>
      </w:r>
    </w:p>
    <w:p w:rsidR="0019781C" w:rsidRDefault="0019781C" w:rsidP="0019781C">
      <w:pPr>
        <w:spacing w:line="360" w:lineRule="auto"/>
        <w:ind w:left="1416" w:hanging="1410"/>
      </w:pPr>
      <w:r>
        <w:t>Sak 4:</w:t>
      </w:r>
      <w:r>
        <w:tab/>
        <w:t>Møter med de politiske partiene.</w:t>
      </w:r>
      <w:r>
        <w:br/>
        <w:t>Det er gjennomført møte med alle de politiske partiene – bortsett fra SV. Møte med SV blir gjennomført 23.03.15.</w:t>
      </w:r>
    </w:p>
    <w:p w:rsidR="0019781C" w:rsidRDefault="0019781C" w:rsidP="0019781C">
      <w:pPr>
        <w:spacing w:line="360" w:lineRule="auto"/>
        <w:ind w:left="1416" w:hanging="1410"/>
      </w:pPr>
      <w:r>
        <w:t>Sak 5:</w:t>
      </w:r>
      <w:r>
        <w:tab/>
        <w:t>Utarbeidelse idrettspolitisk program.</w:t>
      </w:r>
      <w:r>
        <w:br/>
        <w:t xml:space="preserve">Tas opp på 1. møte i nytt styre – 23.03 </w:t>
      </w:r>
      <w:proofErr w:type="spellStart"/>
      <w:r>
        <w:t>kl</w:t>
      </w:r>
      <w:proofErr w:type="spellEnd"/>
      <w:r>
        <w:t xml:space="preserve"> 18.00.</w:t>
      </w:r>
    </w:p>
    <w:p w:rsidR="0019781C" w:rsidRDefault="0019781C" w:rsidP="0019781C">
      <w:pPr>
        <w:spacing w:line="360" w:lineRule="auto"/>
        <w:ind w:left="1416" w:hanging="1410"/>
      </w:pPr>
      <w:r>
        <w:t>Sak 6:</w:t>
      </w:r>
      <w:r>
        <w:tab/>
        <w:t>Logo Steinkjer idrettsråd.</w:t>
      </w:r>
      <w:r>
        <w:br/>
        <w:t xml:space="preserve">P. H. Pedersen tar </w:t>
      </w:r>
      <w:proofErr w:type="gramStart"/>
      <w:r>
        <w:t>kontakt  med</w:t>
      </w:r>
      <w:proofErr w:type="gramEnd"/>
      <w:r>
        <w:t xml:space="preserve"> reklamebyrå for å få utarbeidet forslag til logo. Det </w:t>
      </w:r>
      <w:r>
        <w:lastRenderedPageBreak/>
        <w:t xml:space="preserve">er ønskelig å bruke </w:t>
      </w:r>
      <w:proofErr w:type="spellStart"/>
      <w:r>
        <w:t>kommunevåpenet</w:t>
      </w:r>
      <w:proofErr w:type="spellEnd"/>
      <w:r>
        <w:t xml:space="preserve"> – kommunen kontaktes for å få samtykke til å bruke </w:t>
      </w:r>
      <w:proofErr w:type="spellStart"/>
      <w:r>
        <w:t>kommunevåpenet</w:t>
      </w:r>
      <w:proofErr w:type="spellEnd"/>
      <w:r>
        <w:t>.</w:t>
      </w:r>
    </w:p>
    <w:p w:rsidR="0019781C" w:rsidRDefault="0019781C" w:rsidP="0019781C">
      <w:pPr>
        <w:spacing w:line="360" w:lineRule="auto"/>
        <w:ind w:left="1416" w:hanging="1410"/>
      </w:pPr>
      <w:r>
        <w:t>Sak 7:</w:t>
      </w:r>
      <w:r>
        <w:tab/>
        <w:t>Hjemmeside idrettsrådet.</w:t>
      </w:r>
      <w:r>
        <w:br/>
        <w:t xml:space="preserve">E. S. Busch og T. Sakshaug tar kontakt med S. T. </w:t>
      </w:r>
      <w:proofErr w:type="spellStart"/>
      <w:r>
        <w:t>Skavern</w:t>
      </w:r>
      <w:proofErr w:type="spellEnd"/>
      <w:r>
        <w:t xml:space="preserve"> for videre arbeid med hjemmesiden.</w:t>
      </w:r>
    </w:p>
    <w:p w:rsidR="0019781C" w:rsidRDefault="0019781C" w:rsidP="00EC3ED3">
      <w:pPr>
        <w:spacing w:line="360" w:lineRule="auto"/>
        <w:ind w:left="1416" w:hanging="1410"/>
      </w:pPr>
      <w:r>
        <w:t>Sak 8:</w:t>
      </w:r>
      <w:r>
        <w:tab/>
        <w:t>Invitasjoner.</w:t>
      </w:r>
      <w:r>
        <w:br/>
      </w:r>
      <w:r w:rsidR="00EC3ED3">
        <w:t xml:space="preserve">- Den nasjonale </w:t>
      </w:r>
      <w:proofErr w:type="gramStart"/>
      <w:r w:rsidR="00EC3ED3">
        <w:t>idrettsrådskonferansen  17</w:t>
      </w:r>
      <w:proofErr w:type="gramEnd"/>
      <w:r w:rsidR="00EC3ED3">
        <w:t xml:space="preserve">. – 19.04.5. </w:t>
      </w:r>
      <w:r w:rsidR="00EC3ED3">
        <w:br/>
        <w:t xml:space="preserve"> Vi tar</w:t>
      </w:r>
      <w:r w:rsidR="00AE1B9F">
        <w:t xml:space="preserve"> stilling til hvem som skal delta</w:t>
      </w:r>
      <w:r w:rsidR="00EC3ED3">
        <w:t xml:space="preserve"> på styremøte</w:t>
      </w:r>
      <w:r w:rsidR="00AE1B9F">
        <w:t>t</w:t>
      </w:r>
      <w:r w:rsidR="00EC3ED3">
        <w:t xml:space="preserve"> 23.03.15.</w:t>
      </w:r>
    </w:p>
    <w:p w:rsidR="00EC3ED3" w:rsidRDefault="00EC3ED3" w:rsidP="00AE1B9F">
      <w:pPr>
        <w:spacing w:line="360" w:lineRule="auto"/>
        <w:ind w:left="1416" w:hanging="1410"/>
      </w:pPr>
      <w:r>
        <w:tab/>
        <w:t xml:space="preserve">-Møte i lederrådet i Nord-Trøndelag idrettskrets. </w:t>
      </w:r>
      <w:r>
        <w:br/>
        <w:t>Tas opp på neste styremøte.</w:t>
      </w:r>
      <w:r>
        <w:br/>
      </w:r>
      <w:r w:rsidR="00AE1B9F">
        <w:br/>
      </w:r>
      <w:r>
        <w:t>P. H. Pedersen sender invitasjonene til styrets medlemmer.</w:t>
      </w:r>
    </w:p>
    <w:p w:rsidR="00A500CA" w:rsidRDefault="00EC3ED3" w:rsidP="007B5FE0">
      <w:pPr>
        <w:spacing w:line="360" w:lineRule="auto"/>
        <w:ind w:left="1416" w:hanging="1410"/>
      </w:pPr>
      <w:r>
        <w:tab/>
        <w:t xml:space="preserve">Samarbeidsavtalen mellom idrettsrådet og Steinkjer kommune gjennomgås på neste møte. </w:t>
      </w:r>
    </w:p>
    <w:p w:rsidR="00EC3ED3" w:rsidRDefault="00EC3ED3" w:rsidP="007B5FE0">
      <w:pPr>
        <w:spacing w:line="360" w:lineRule="auto"/>
        <w:ind w:left="1416" w:hanging="1410"/>
      </w:pPr>
      <w:r>
        <w:t>Sak 9:</w:t>
      </w:r>
      <w:r>
        <w:tab/>
        <w:t>Høringsbrev idrettspolitisk dokument 2015-2019.</w:t>
      </w:r>
      <w:r>
        <w:br/>
        <w:t>P. H. Pedersen oversender dokumentet til styrets medlemmer</w:t>
      </w:r>
      <w:r w:rsidR="00AE1B9F">
        <w:t xml:space="preserve"> som</w:t>
      </w:r>
      <w:r>
        <w:t xml:space="preserve"> kommer med tilbakemelding til P. H. P.</w:t>
      </w:r>
    </w:p>
    <w:p w:rsidR="00EC3ED3" w:rsidRDefault="00EC3ED3" w:rsidP="00EC3ED3">
      <w:pPr>
        <w:spacing w:line="360" w:lineRule="auto"/>
        <w:ind w:left="1416" w:hanging="1410"/>
      </w:pPr>
      <w:r>
        <w:t>Sak 10:</w:t>
      </w:r>
      <w:r>
        <w:tab/>
        <w:t>Protokoller fra styremøtene i Nord-Trøndelag idrettskrets.</w:t>
      </w:r>
      <w:r>
        <w:br/>
        <w:t>P. H. Pedersen oversendes protokollene fortløpende til styremedlemmene.</w:t>
      </w:r>
    </w:p>
    <w:p w:rsidR="00EC3ED3" w:rsidRDefault="00EC3ED3" w:rsidP="00EC3ED3">
      <w:pPr>
        <w:spacing w:line="360" w:lineRule="auto"/>
        <w:ind w:left="1416" w:hanging="1410"/>
      </w:pPr>
      <w:r>
        <w:t>Sak 11:</w:t>
      </w:r>
      <w:r>
        <w:tab/>
        <w:t>Møteplan 2015.</w:t>
      </w:r>
      <w:r>
        <w:br/>
        <w:t xml:space="preserve">Avventer til neste styremøte 23.03. 15 </w:t>
      </w:r>
      <w:r w:rsidR="00AE1B9F">
        <w:t>med det nye</w:t>
      </w:r>
      <w:r>
        <w:t xml:space="preserve"> styre</w:t>
      </w:r>
      <w:r w:rsidR="00AE1B9F">
        <w:t>t</w:t>
      </w:r>
      <w:r>
        <w:t>.</w:t>
      </w:r>
    </w:p>
    <w:p w:rsidR="00EC3ED3" w:rsidRDefault="00EC3ED3" w:rsidP="00EC3ED3">
      <w:pPr>
        <w:spacing w:line="360" w:lineRule="auto"/>
        <w:ind w:left="1416" w:hanging="1410"/>
      </w:pPr>
      <w:r>
        <w:t>Sak 12:</w:t>
      </w:r>
      <w:r>
        <w:tab/>
        <w:t>Eventuelt.</w:t>
      </w:r>
      <w:r>
        <w:br/>
        <w:t>Ingen saker.</w:t>
      </w:r>
    </w:p>
    <w:p w:rsidR="00EC3ED3" w:rsidRDefault="00EC3ED3" w:rsidP="00EC3ED3">
      <w:pPr>
        <w:spacing w:line="360" w:lineRule="auto"/>
        <w:ind w:left="1416" w:hanging="1410"/>
      </w:pPr>
    </w:p>
    <w:p w:rsidR="00A500CA" w:rsidRDefault="00EC3ED3" w:rsidP="007B5FE0">
      <w:pPr>
        <w:spacing w:line="360" w:lineRule="auto"/>
        <w:ind w:left="1416" w:hanging="1410"/>
      </w:pPr>
      <w:proofErr w:type="gramStart"/>
      <w:r>
        <w:t>04.03</w:t>
      </w:r>
      <w:r w:rsidR="00A500CA">
        <w:t>.2015</w:t>
      </w:r>
      <w:proofErr w:type="gramEnd"/>
    </w:p>
    <w:p w:rsidR="009B1A65" w:rsidRDefault="009B1A65" w:rsidP="00D75EC6">
      <w:pPr>
        <w:spacing w:line="360" w:lineRule="auto"/>
        <w:ind w:left="1416" w:hanging="1410"/>
      </w:pPr>
      <w:r>
        <w:t>V</w:t>
      </w:r>
      <w:bookmarkStart w:id="0" w:name="_GoBack"/>
      <w:bookmarkEnd w:id="0"/>
      <w:r>
        <w:t>ibeke Holthe (referent)</w:t>
      </w:r>
    </w:p>
    <w:sectPr w:rsidR="009B1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2D"/>
    <w:rsid w:val="00020F62"/>
    <w:rsid w:val="0015156B"/>
    <w:rsid w:val="00151A6B"/>
    <w:rsid w:val="001613AD"/>
    <w:rsid w:val="0019781C"/>
    <w:rsid w:val="001F2FE7"/>
    <w:rsid w:val="002968EC"/>
    <w:rsid w:val="002B37DF"/>
    <w:rsid w:val="003010AA"/>
    <w:rsid w:val="00510337"/>
    <w:rsid w:val="00590619"/>
    <w:rsid w:val="007B5FE0"/>
    <w:rsid w:val="007D09DF"/>
    <w:rsid w:val="00916552"/>
    <w:rsid w:val="009B1A65"/>
    <w:rsid w:val="00A248D3"/>
    <w:rsid w:val="00A25C0F"/>
    <w:rsid w:val="00A429AF"/>
    <w:rsid w:val="00A500CA"/>
    <w:rsid w:val="00AD061A"/>
    <w:rsid w:val="00AD394F"/>
    <w:rsid w:val="00AE1B9F"/>
    <w:rsid w:val="00B23DE0"/>
    <w:rsid w:val="00B34F1E"/>
    <w:rsid w:val="00B459DC"/>
    <w:rsid w:val="00BC2D2D"/>
    <w:rsid w:val="00BC57CF"/>
    <w:rsid w:val="00BF2D78"/>
    <w:rsid w:val="00C363A4"/>
    <w:rsid w:val="00D75EC6"/>
    <w:rsid w:val="00DF08DC"/>
    <w:rsid w:val="00DF1595"/>
    <w:rsid w:val="00E01354"/>
    <w:rsid w:val="00E379B1"/>
    <w:rsid w:val="00E908A9"/>
    <w:rsid w:val="00EC3ED3"/>
    <w:rsid w:val="00ED1411"/>
    <w:rsid w:val="00F705B3"/>
    <w:rsid w:val="00FA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69189-4463-4F90-9A12-90095727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NTFK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2015-03-04T18:52:00Z</dcterms:created>
  <dcterms:modified xsi:type="dcterms:W3CDTF">2015-03-04T18:52:00Z</dcterms:modified>
</cp:coreProperties>
</file>