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AE48A" w14:textId="77777777" w:rsidR="00687E89" w:rsidRDefault="00CB6149" w:rsidP="00CB614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1" locked="0" layoutInCell="1" allowOverlap="1" wp14:anchorId="6E39CD88" wp14:editId="3A8ED3A4">
            <wp:simplePos x="0" y="0"/>
            <wp:positionH relativeFrom="column">
              <wp:posOffset>5227955</wp:posOffset>
            </wp:positionH>
            <wp:positionV relativeFrom="paragraph">
              <wp:posOffset>-156845</wp:posOffset>
            </wp:positionV>
            <wp:extent cx="962025" cy="1123950"/>
            <wp:effectExtent l="0" t="0" r="9525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R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INNKALLING TIL ÅRSMØTE I </w:t>
      </w:r>
    </w:p>
    <w:p w14:paraId="631E6AA8" w14:textId="77777777" w:rsidR="00CB6149" w:rsidRDefault="00CB6149" w:rsidP="00CB614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ARENDAL GRIMSTAD RIDEKLUBB</w:t>
      </w:r>
    </w:p>
    <w:p w14:paraId="20EE97DC" w14:textId="77777777" w:rsidR="00CB6149" w:rsidRDefault="00CB6149" w:rsidP="00CB614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C448AD1" w14:textId="77777777"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Styret innkaller herved til årsmøte i Arendal Grimstad Rideklubb.</w:t>
      </w:r>
    </w:p>
    <w:p w14:paraId="6C8E6118" w14:textId="38DB3166" w:rsidR="00CB6149" w:rsidRDefault="00F84E21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Årsmøtet avholdes den </w:t>
      </w:r>
      <w:r w:rsidR="009B2813">
        <w:rPr>
          <w:rFonts w:ascii="Times New Roman" w:hAnsi="Times New Roman" w:cs="Times New Roman"/>
          <w:sz w:val="32"/>
          <w:szCs w:val="32"/>
        </w:rPr>
        <w:t>08.mars</w:t>
      </w:r>
      <w:r w:rsidR="00CB6149">
        <w:rPr>
          <w:rFonts w:ascii="Times New Roman" w:hAnsi="Times New Roman" w:cs="Times New Roman"/>
          <w:sz w:val="32"/>
          <w:szCs w:val="32"/>
        </w:rPr>
        <w:t xml:space="preserve"> kl. 20:00 på Birketveit.</w:t>
      </w:r>
    </w:p>
    <w:p w14:paraId="2D2FC896" w14:textId="038879F9"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Saker som et medlem ønsker tatt opp på års</w:t>
      </w:r>
      <w:r w:rsidR="00F84E21">
        <w:rPr>
          <w:rFonts w:ascii="Times New Roman" w:hAnsi="Times New Roman" w:cs="Times New Roman"/>
          <w:sz w:val="32"/>
          <w:szCs w:val="32"/>
        </w:rPr>
        <w:t xml:space="preserve">møtet må sendes styret senest </w:t>
      </w:r>
      <w:r w:rsidR="009B2813">
        <w:rPr>
          <w:rFonts w:ascii="Times New Roman" w:hAnsi="Times New Roman" w:cs="Times New Roman"/>
          <w:sz w:val="32"/>
          <w:szCs w:val="32"/>
        </w:rPr>
        <w:t>22</w:t>
      </w:r>
      <w:r>
        <w:rPr>
          <w:rFonts w:ascii="Times New Roman" w:hAnsi="Times New Roman" w:cs="Times New Roman"/>
          <w:sz w:val="32"/>
          <w:szCs w:val="32"/>
        </w:rPr>
        <w:t xml:space="preserve">.februar til </w:t>
      </w:r>
      <w:hyperlink r:id="rId5" w:history="1">
        <w:r w:rsidRPr="00642A6C">
          <w:rPr>
            <w:rStyle w:val="Hyperkobling"/>
            <w:rFonts w:ascii="Times New Roman" w:hAnsi="Times New Roman" w:cs="Times New Roman"/>
            <w:sz w:val="32"/>
            <w:szCs w:val="32"/>
          </w:rPr>
          <w:t>post@agrideklubb.no</w:t>
        </w:r>
      </w:hyperlink>
    </w:p>
    <w:p w14:paraId="1D2EE781" w14:textId="77777777"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</w:p>
    <w:p w14:paraId="2B73FE81" w14:textId="77777777"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Fullstendig saksliste med alle saksdokumenter vil bli gjort tilgjengelig for medlemmene senest en uke før årsmøte på </w:t>
      </w:r>
      <w:hyperlink r:id="rId6" w:history="1">
        <w:r w:rsidRPr="00642A6C">
          <w:rPr>
            <w:rStyle w:val="Hyperkobling"/>
            <w:rFonts w:ascii="Times New Roman" w:hAnsi="Times New Roman" w:cs="Times New Roman"/>
            <w:sz w:val="32"/>
            <w:szCs w:val="32"/>
          </w:rPr>
          <w:t>www.agrideklubb.no</w:t>
        </w:r>
      </w:hyperlink>
    </w:p>
    <w:p w14:paraId="1BF76F03" w14:textId="77777777"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</w:p>
    <w:p w14:paraId="7E6A78E3" w14:textId="77777777"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For å ha stemmerett må medlemmet ha fylt 15 år, vært medlem av idrettslaget i minst èn måned, og ha betalt kontingenten. Medlemmer under 15 år har møte-og forslagsrett. For mer informasjon om stemmerett, valgbarhet, forslagsrett mv., se idrettslagets lov §5 til §8.</w:t>
      </w:r>
    </w:p>
    <w:p w14:paraId="55ACA283" w14:textId="77777777"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</w:p>
    <w:p w14:paraId="5AE353C7" w14:textId="77777777"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Velkommen til årsmøte!</w:t>
      </w:r>
    </w:p>
    <w:p w14:paraId="5E11F17A" w14:textId="77777777"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</w:p>
    <w:p w14:paraId="7169BCA5" w14:textId="77777777"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Med vennlig hilsen</w:t>
      </w:r>
    </w:p>
    <w:p w14:paraId="0076F24B" w14:textId="77777777" w:rsidR="00CB6149" w:rsidRP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Styret</w:t>
      </w:r>
    </w:p>
    <w:sectPr w:rsidR="00CB6149" w:rsidRPr="00CB6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6149"/>
    <w:rsid w:val="0052418A"/>
    <w:rsid w:val="00687E89"/>
    <w:rsid w:val="009B2813"/>
    <w:rsid w:val="00B01D72"/>
    <w:rsid w:val="00CB6149"/>
    <w:rsid w:val="00F8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919C"/>
  <w15:docId w15:val="{BF008C13-B400-4DF7-8078-35BF02BF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B6149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B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6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grideklubb.no" TargetMode="External"/><Relationship Id="rId5" Type="http://schemas.openxmlformats.org/officeDocument/2006/relationships/hyperlink" Target="mailto:post@agrideklubb.no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</dc:creator>
  <cp:lastModifiedBy>Arendal og Grimstad Rideklubb .</cp:lastModifiedBy>
  <cp:revision>8</cp:revision>
  <cp:lastPrinted>2021-01-06T09:32:00Z</cp:lastPrinted>
  <dcterms:created xsi:type="dcterms:W3CDTF">2018-02-05T10:23:00Z</dcterms:created>
  <dcterms:modified xsi:type="dcterms:W3CDTF">2022-01-09T14:53:00Z</dcterms:modified>
</cp:coreProperties>
</file>