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R="00A41EAE" w:rsidRDefault="00466D4F" w14:paraId="7A1A2A68" wp14:textId="77777777">
      <w:pPr>
        <w:spacing w:after="200" w:line="276" w:lineRule="auto"/>
        <w:rPr>
          <w:rFonts w:ascii="Calibri" w:hAnsi="Calibri" w:eastAsia="Calibri" w:cs="Calibri"/>
          <w:b/>
          <w:sz w:val="24"/>
        </w:rPr>
      </w:pPr>
      <w:r>
        <w:object w:dxaOrig="3555" w:dyaOrig="1065" w14:anchorId="109003C6">
          <v:rect id="rectole0000000000" style="width:177.75pt;height:53.2pt" o:spid="_x0000_i1025" stroked="f" o:ole="" o:preferrelative="t">
            <v:imagedata o:title="" r:id="rId6"/>
          </v:rect>
          <o:OLEObject Type="Embed" ProgID="StaticMetafile" ShapeID="rectole0000000000" DrawAspect="Content" ObjectID="_1555394264" r:id="rId7"/>
        </w:object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proofErr w:type="gramStart"/>
      <w:r w:rsidRPr="001B72A5">
        <w:rPr>
          <w:rFonts w:ascii="Calibri" w:hAnsi="Calibri" w:eastAsia="Calibri" w:cs="Calibri"/>
          <w:b/>
          <w:color w:val="0000FF"/>
          <w:sz w:val="24"/>
          <w:szCs w:val="24"/>
        </w:rPr>
        <w:t>T</w:t>
      </w:r>
      <w:r w:rsidRPr="001B72A5">
        <w:rPr>
          <w:rFonts w:ascii="Calibri" w:hAnsi="Calibri" w:eastAsia="Calibri" w:cs="Calibri"/>
          <w:b/>
          <w:color w:val="0000FF"/>
          <w:sz w:val="24"/>
          <w:szCs w:val="24"/>
          <w:shd w:val="clear" w:color="auto" w:fill="C0C0C0"/>
        </w:rPr>
        <w:t>id:</w:t>
      </w:r>
      <w:r>
        <w:rPr>
          <w:rFonts w:ascii="Calibri" w:hAnsi="Calibri" w:eastAsia="Calibri" w:cs="Calibri"/>
          <w:b/>
          <w:color w:val="0000FF"/>
          <w:sz w:val="24"/>
        </w:rPr>
        <w:tab/>
      </w:r>
      <w:proofErr w:type="gramEnd"/>
      <w:r>
        <w:rPr>
          <w:rFonts w:ascii="Calibri" w:hAnsi="Calibri" w:eastAsia="Calibri" w:cs="Calibri"/>
          <w:b/>
          <w:color w:val="0000FF"/>
          <w:sz w:val="24"/>
        </w:rPr>
        <w:t xml:space="preserve">Mandag 3.april 2017 </w:t>
      </w:r>
      <w:proofErr w:type="spellStart"/>
      <w:r>
        <w:rPr>
          <w:rFonts w:ascii="Calibri" w:hAnsi="Calibri" w:eastAsia="Calibri" w:cs="Calibri"/>
          <w:b/>
          <w:color w:val="0000FF"/>
          <w:sz w:val="24"/>
        </w:rPr>
        <w:t>kl</w:t>
      </w:r>
      <w:proofErr w:type="spellEnd"/>
      <w:r>
        <w:rPr>
          <w:rFonts w:ascii="Calibri" w:hAnsi="Calibri" w:eastAsia="Calibri" w:cs="Calibri"/>
          <w:b/>
          <w:color w:val="0000FF"/>
          <w:sz w:val="24"/>
        </w:rPr>
        <w:t>: 19:00 2017</w:t>
      </w:r>
    </w:p>
    <w:p xmlns:wp14="http://schemas.microsoft.com/office/word/2010/wordml" w:rsidR="00A41EAE" w:rsidRDefault="00466D4F" w14:paraId="2A54946E" wp14:textId="77777777">
      <w:pPr>
        <w:spacing w:after="200" w:line="276" w:lineRule="auto"/>
        <w:rPr>
          <w:rFonts w:ascii="Calibri" w:hAnsi="Calibri" w:eastAsia="Calibri" w:cs="Calibri"/>
          <w:b/>
          <w:color w:val="0000FF"/>
          <w:sz w:val="32"/>
        </w:rPr>
      </w:pPr>
      <w:r>
        <w:rPr>
          <w:rFonts w:ascii="Calibri" w:hAnsi="Calibri" w:eastAsia="Calibri" w:cs="Calibri"/>
          <w:b/>
          <w:color w:val="0000FF"/>
          <w:sz w:val="32"/>
        </w:rPr>
        <w:t>SAKSFREMSTILLING I ØSTRE TOTEN IDRETTSRÅD</w:t>
      </w:r>
      <w:r>
        <w:rPr>
          <w:rFonts w:ascii="Calibri" w:hAnsi="Calibri" w:eastAsia="Calibri" w:cs="Calibri"/>
          <w:b/>
          <w:color w:val="0000FF"/>
          <w:sz w:val="32"/>
        </w:rPr>
        <w:tab/>
      </w:r>
      <w:r>
        <w:rPr>
          <w:rFonts w:ascii="Calibri" w:hAnsi="Calibri" w:eastAsia="Calibri" w:cs="Calibri"/>
          <w:b/>
          <w:color w:val="0000FF"/>
          <w:sz w:val="24"/>
          <w:shd w:val="clear" w:color="auto" w:fill="C0C0C0"/>
        </w:rPr>
        <w:t>Sted:</w:t>
      </w:r>
      <w:r>
        <w:rPr>
          <w:rFonts w:ascii="Calibri" w:hAnsi="Calibri" w:eastAsia="Calibri" w:cs="Calibri"/>
          <w:b/>
          <w:color w:val="0000FF"/>
          <w:sz w:val="24"/>
        </w:rPr>
        <w:tab/>
      </w:r>
      <w:r>
        <w:rPr>
          <w:rFonts w:ascii="Calibri" w:hAnsi="Calibri" w:eastAsia="Calibri" w:cs="Calibri"/>
          <w:b/>
          <w:color w:val="0000FF"/>
          <w:sz w:val="24"/>
        </w:rPr>
        <w:t xml:space="preserve">Kulturkontoret, </w:t>
      </w:r>
      <w:proofErr w:type="spellStart"/>
      <w:r>
        <w:rPr>
          <w:rFonts w:ascii="Calibri" w:hAnsi="Calibri" w:eastAsia="Calibri" w:cs="Calibri"/>
          <w:b/>
          <w:color w:val="0000FF"/>
          <w:sz w:val="24"/>
        </w:rPr>
        <w:t>Yttervika</w:t>
      </w:r>
      <w:proofErr w:type="spellEnd"/>
      <w:r>
        <w:rPr>
          <w:rFonts w:ascii="Calibri" w:hAnsi="Calibri" w:eastAsia="Calibri" w:cs="Calibri"/>
          <w:b/>
          <w:color w:val="0000FF"/>
          <w:sz w:val="24"/>
        </w:rPr>
        <w:t xml:space="preserve"> møterom.</w:t>
      </w: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0"/>
        <w:gridCol w:w="2780"/>
        <w:gridCol w:w="6213"/>
        <w:gridCol w:w="3783"/>
      </w:tblGrid>
      <w:tr xmlns:wp14="http://schemas.microsoft.com/office/word/2010/wordml" w:rsidR="00463B06" w:rsidTr="008538F8" w14:paraId="4671F926" wp14:textId="77777777">
        <w:trPr>
          <w:trHeight w:val="1"/>
        </w:trPr>
        <w:tc>
          <w:tcPr>
            <w:tcW w:w="1090" w:type="dxa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A41EAE" w:rsidRDefault="00466D4F" w14:paraId="7E0A375C" wp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  <w:color w:val="0000FF"/>
                <w:sz w:val="24"/>
              </w:rPr>
              <w:t>Sak nr.:</w:t>
            </w:r>
          </w:p>
        </w:tc>
        <w:tc>
          <w:tcPr>
            <w:tcW w:w="2780" w:type="dxa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A41EAE" w:rsidRDefault="00466D4F" w14:paraId="0014418F" wp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  <w:color w:val="0000FF"/>
                <w:sz w:val="24"/>
              </w:rPr>
              <w:t>Beskrivelse:</w:t>
            </w:r>
          </w:p>
        </w:tc>
        <w:tc>
          <w:tcPr>
            <w:tcW w:w="6213" w:type="dxa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A41EAE" w:rsidRDefault="00466D4F" w14:paraId="7096646F" wp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  <w:color w:val="0000FF"/>
                <w:sz w:val="24"/>
              </w:rPr>
              <w:t>Kommentarer og drøftinger:</w:t>
            </w:r>
          </w:p>
        </w:tc>
        <w:tc>
          <w:tcPr>
            <w:tcW w:w="3783" w:type="dxa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A41EAE" w:rsidRDefault="00466D4F" w14:paraId="1F27676E" wp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  <w:color w:val="0000FF"/>
                <w:sz w:val="24"/>
              </w:rPr>
              <w:t>Vedtak:</w:t>
            </w:r>
          </w:p>
        </w:tc>
      </w:tr>
      <w:tr xmlns:wp14="http://schemas.microsoft.com/office/word/2010/wordml" w:rsidR="00463B06" w:rsidTr="008538F8" w14:paraId="534DB795" wp14:textId="77777777">
        <w:trPr>
          <w:trHeight w:val="1"/>
        </w:trPr>
        <w:tc>
          <w:tcPr>
            <w:tcW w:w="1090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A41EAE" w:rsidRDefault="00466D4F" w14:paraId="2DC9E15A" wp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FF0000"/>
              </w:rPr>
              <w:t>015/2017</w:t>
            </w:r>
          </w:p>
        </w:tc>
        <w:tc>
          <w:tcPr>
            <w:tcW w:w="2780" w:type="dxa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EAE" w:rsidRDefault="00466D4F" w14:paraId="23E9122A" wp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FF0000"/>
                <w:sz w:val="20"/>
              </w:rPr>
              <w:t>Konstituering av nytt styre</w:t>
            </w:r>
          </w:p>
        </w:tc>
        <w:tc>
          <w:tcPr>
            <w:tcW w:w="6213" w:type="dxa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EAE" w:rsidP="008F49D6" w:rsidRDefault="008F49D6" w14:paraId="15A2CF29" wp14:textId="77777777">
            <w:pPr>
              <w:pStyle w:val="Listeavsnitt"/>
              <w:numPr>
                <w:ilvl w:val="0"/>
                <w:numId w:val="2"/>
              </w:numPr>
            </w:pPr>
            <w:r>
              <w:t xml:space="preserve">Det ble </w:t>
            </w:r>
            <w:r w:rsidR="001B72A5">
              <w:t>redegjort for årsakene til vedtaket om å øke antall styremedlemmer i ØTIR etter årsmøtet i mars.</w:t>
            </w:r>
          </w:p>
          <w:p w:rsidR="001B72A5" w:rsidP="008F49D6" w:rsidRDefault="002C3C10" w14:paraId="0AB71280" wp14:textId="77777777">
            <w:pPr>
              <w:pStyle w:val="Listeavsnitt"/>
              <w:numPr>
                <w:ilvl w:val="0"/>
                <w:numId w:val="2"/>
              </w:numPr>
            </w:pPr>
            <w:r>
              <w:t>Kai Henning Stensrud har bedt om å slippe sekretær-funksjonen inneværende år. Det ble derfor valgt ny sekretær ved konstitueringen.</w:t>
            </w:r>
          </w:p>
          <w:p w:rsidRPr="008F49D6" w:rsidR="002C3C10" w:rsidP="008F49D6" w:rsidRDefault="002C3C10" w14:paraId="6AEB198F" wp14:textId="77777777">
            <w:pPr>
              <w:pStyle w:val="Listeavsnitt"/>
              <w:numPr>
                <w:ilvl w:val="0"/>
                <w:numId w:val="2"/>
              </w:numPr>
            </w:pPr>
            <w:r>
              <w:t xml:space="preserve">For å imøtekomme behovet for ny </w:t>
            </w:r>
          </w:p>
        </w:tc>
        <w:tc>
          <w:tcPr>
            <w:tcW w:w="378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49D6" w:rsidP="008F49D6" w:rsidRDefault="008F49D6" w14:paraId="075C2321" wp14:textId="77777777">
            <w:r>
              <w:t>Nye funksjoner i styret:</w:t>
            </w:r>
          </w:p>
          <w:p w:rsidR="00A41EAE" w:rsidP="008F49D6" w:rsidRDefault="008F49D6" w14:paraId="031AC9CF" wp14:textId="77777777">
            <w:pPr>
              <w:spacing w:after="0" w:line="240" w:lineRule="auto"/>
            </w:pPr>
            <w:r>
              <w:t>Klubbkontakt: Jens Herman Skullerud</w:t>
            </w:r>
            <w:r>
              <w:t xml:space="preserve"> og</w:t>
            </w:r>
            <w:r>
              <w:t xml:space="preserve"> Karoline </w:t>
            </w:r>
            <w:proofErr w:type="spellStart"/>
            <w:r>
              <w:t>Nikkerud</w:t>
            </w:r>
            <w:proofErr w:type="spellEnd"/>
          </w:p>
          <w:p w:rsidR="008F49D6" w:rsidP="008F49D6" w:rsidRDefault="008F49D6" w14:paraId="305623B3" wp14:textId="77777777"/>
          <w:p w:rsidRPr="008F49D6" w:rsidR="008F49D6" w:rsidP="008F49D6" w:rsidRDefault="008F49D6" w14:paraId="32304B85" wp14:textId="77777777">
            <w:r>
              <w:t>Sekretær: Beate Syr</w:t>
            </w:r>
          </w:p>
        </w:tc>
      </w:tr>
      <w:tr xmlns:wp14="http://schemas.microsoft.com/office/word/2010/wordml" w:rsidR="00463B06" w:rsidTr="008538F8" w14:paraId="00242C43" wp14:textId="77777777">
        <w:trPr>
          <w:trHeight w:val="1"/>
        </w:trPr>
        <w:tc>
          <w:tcPr>
            <w:tcW w:w="1090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A41EAE" w:rsidRDefault="00466D4F" w14:paraId="45E62E77" wp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FF0000"/>
              </w:rPr>
              <w:t>016/2017</w:t>
            </w:r>
          </w:p>
        </w:tc>
        <w:tc>
          <w:tcPr>
            <w:tcW w:w="278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EAE" w:rsidRDefault="00466D4F" w14:paraId="02DC58BA" wp14:textId="77777777">
            <w:pPr>
              <w:spacing w:after="0" w:line="240" w:lineRule="auto"/>
              <w:rPr>
                <w:rFonts w:ascii="Calibri" w:hAnsi="Calibri" w:eastAsia="Calibri" w:cs="Calibri"/>
                <w:color w:val="FF0000"/>
                <w:sz w:val="20"/>
              </w:rPr>
            </w:pPr>
            <w:r>
              <w:rPr>
                <w:rFonts w:ascii="Calibri" w:hAnsi="Calibri" w:eastAsia="Calibri" w:cs="Calibri"/>
                <w:color w:val="FF0000"/>
                <w:sz w:val="20"/>
              </w:rPr>
              <w:t>Referat fra årsmøte - gjennomgang</w:t>
            </w:r>
          </w:p>
          <w:p w:rsidR="00A41EAE" w:rsidRDefault="00A41EAE" w14:paraId="5A6BB22F" wp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  <w:tc>
          <w:tcPr>
            <w:tcW w:w="621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Pr="00B77E39" w:rsidR="00A41EAE" w:rsidP="00B77E39" w:rsidRDefault="00B77E39" w14:paraId="79D4C58D" wp14:textId="77777777">
            <w:pPr>
              <w:pStyle w:val="Listeavsnitt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Ingen kommentarer ut over pkt. 015/2017</w:t>
            </w:r>
          </w:p>
        </w:tc>
        <w:tc>
          <w:tcPr>
            <w:tcW w:w="378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EAE" w:rsidRDefault="00A41EAE" w14:paraId="1B6AE851" wp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xmlns:wp14="http://schemas.microsoft.com/office/word/2010/wordml" w:rsidR="00463B06" w:rsidTr="008538F8" w14:paraId="64DA63B9" wp14:textId="77777777">
        <w:trPr>
          <w:trHeight w:val="1"/>
        </w:trPr>
        <w:tc>
          <w:tcPr>
            <w:tcW w:w="1090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A41EAE" w:rsidRDefault="00466D4F" w14:paraId="064DD6B8" wp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FF0000"/>
              </w:rPr>
              <w:t>017/2017</w:t>
            </w:r>
          </w:p>
        </w:tc>
        <w:tc>
          <w:tcPr>
            <w:tcW w:w="278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EAE" w:rsidRDefault="00466D4F" w14:paraId="38F489A1" wp14:textId="77777777">
            <w:pPr>
              <w:spacing w:after="0" w:line="240" w:lineRule="auto"/>
              <w:rPr>
                <w:rFonts w:ascii="Calibri" w:hAnsi="Calibri" w:eastAsia="Calibri" w:cs="Calibri"/>
                <w:color w:val="FF0000"/>
                <w:sz w:val="20"/>
              </w:rPr>
            </w:pPr>
            <w:r>
              <w:rPr>
                <w:rFonts w:ascii="Calibri" w:hAnsi="Calibri" w:eastAsia="Calibri" w:cs="Calibri"/>
                <w:color w:val="FF0000"/>
                <w:sz w:val="20"/>
              </w:rPr>
              <w:t>Lovnorm for idrettsrådet - gjennomgang</w:t>
            </w:r>
          </w:p>
          <w:p w:rsidR="00A41EAE" w:rsidRDefault="00A41EAE" w14:paraId="22FE2938" wp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  <w:tc>
          <w:tcPr>
            <w:tcW w:w="621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Pr="0088528D" w:rsidR="00A41EAE" w:rsidP="0088528D" w:rsidRDefault="0088528D" w14:paraId="1D4D5982" wp14:textId="77777777">
            <w:pPr>
              <w:pStyle w:val="Listeavsnitt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 xml:space="preserve">Leder redegjorde for Lovnorm </w:t>
            </w:r>
            <w:r w:rsidR="00304179">
              <w:rPr>
                <w:rFonts w:ascii="Calibri" w:hAnsi="Calibri" w:eastAsia="Calibri" w:cs="Calibri"/>
              </w:rPr>
              <w:t>for idrettsrådet, som på forhånd var tilsendt sakspapirene for gjennomlesning.</w:t>
            </w:r>
          </w:p>
        </w:tc>
        <w:tc>
          <w:tcPr>
            <w:tcW w:w="378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Pr="0088528D" w:rsidR="00A41EAE" w:rsidP="0088528D" w:rsidRDefault="00A41EAE" w14:paraId="019A87D8" wp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xmlns:wp14="http://schemas.microsoft.com/office/word/2010/wordml" w:rsidR="00463B06" w:rsidTr="008538F8" w14:paraId="2472CD70" wp14:textId="77777777">
        <w:trPr>
          <w:trHeight w:val="1"/>
        </w:trPr>
        <w:tc>
          <w:tcPr>
            <w:tcW w:w="1090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A41EAE" w:rsidRDefault="00466D4F" w14:paraId="50DC9BEE" wp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FF0000"/>
              </w:rPr>
              <w:t>018/2017</w:t>
            </w:r>
          </w:p>
        </w:tc>
        <w:tc>
          <w:tcPr>
            <w:tcW w:w="278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EAE" w:rsidRDefault="00466D4F" w14:paraId="6DA01C74" wp14:textId="77777777">
            <w:pPr>
              <w:spacing w:after="0" w:line="240" w:lineRule="auto"/>
              <w:rPr>
                <w:rFonts w:ascii="Calibri" w:hAnsi="Calibri" w:eastAsia="Calibri" w:cs="Calibri"/>
                <w:color w:val="FF0000"/>
                <w:sz w:val="20"/>
              </w:rPr>
            </w:pPr>
            <w:r>
              <w:rPr>
                <w:rFonts w:ascii="Calibri" w:hAnsi="Calibri" w:eastAsia="Calibri" w:cs="Calibri"/>
                <w:color w:val="FF0000"/>
                <w:sz w:val="20"/>
              </w:rPr>
              <w:t>Handlingsplan for 2017/18 - prioritering</w:t>
            </w:r>
          </w:p>
          <w:p w:rsidR="00A41EAE" w:rsidRDefault="00A41EAE" w14:paraId="641C00B6" wp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  <w:tc>
          <w:tcPr>
            <w:tcW w:w="621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EAE" w:rsidP="0088528D" w:rsidRDefault="0088528D" w14:paraId="69B33D3C" wp14:textId="77777777">
            <w:pPr>
              <w:pStyle w:val="Listeavsnitt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 xml:space="preserve">Leder gjennomgikk </w:t>
            </w:r>
            <w:r>
              <w:rPr>
                <w:rFonts w:ascii="Calibri" w:hAnsi="Calibri" w:eastAsia="Calibri" w:cs="Calibri"/>
              </w:rPr>
              <w:t>rådets arbeidsprogram for 2017.</w:t>
            </w:r>
          </w:p>
          <w:p w:rsidR="00304179" w:rsidP="00304179" w:rsidRDefault="00304179" w14:paraId="59E472E1" wp14:textId="77777777">
            <w:pPr>
              <w:pStyle w:val="Listeavsnitt"/>
              <w:numPr>
                <w:ilvl w:val="0"/>
                <w:numId w:val="2"/>
              </w:numPr>
            </w:pPr>
            <w:r>
              <w:t>Det ble påpekt under punktet om at ØTIR skal samarbeidsorgan for klubbene i bygda, at k</w:t>
            </w:r>
            <w:r>
              <w:t>lubbene</w:t>
            </w:r>
            <w:r>
              <w:t xml:space="preserve"> bør anmodes om å legge inn en l</w:t>
            </w:r>
            <w:r>
              <w:t>enke til Idrettsrådets hjemmeside på deres hjemmesider slik at det lettere kan formidles ulike aktiviteter i bygda</w:t>
            </w:r>
          </w:p>
          <w:p w:rsidR="00304179" w:rsidP="00304179" w:rsidRDefault="00304179" w14:paraId="3C5A89FE" wp14:textId="77777777">
            <w:pPr>
              <w:pStyle w:val="Listeavsnitt"/>
              <w:numPr>
                <w:ilvl w:val="0"/>
                <w:numId w:val="2"/>
              </w:numPr>
            </w:pPr>
            <w:r>
              <w:t>Under punktet om gjennomføring</w:t>
            </w:r>
            <w:r w:rsidRPr="00304179">
              <w:t xml:space="preserve"> av s</w:t>
            </w:r>
            <w:r w:rsidRPr="00304179">
              <w:t>eminar for klubbene</w:t>
            </w:r>
            <w:r w:rsidRPr="00304179">
              <w:t xml:space="preserve"> ble det drøftet en mulig økning fr</w:t>
            </w:r>
            <w:r>
              <w:t>a</w:t>
            </w:r>
            <w:r w:rsidRPr="00304179">
              <w:t xml:space="preserve"> </w:t>
            </w:r>
            <w:r>
              <w:t>ett</w:t>
            </w:r>
            <w:r w:rsidRPr="00304179">
              <w:t xml:space="preserve"> pr. år</w:t>
            </w:r>
            <w:r>
              <w:t xml:space="preserve"> til at ØTIR kan vurdere to i året, ett pr. høst og ett pr. vår</w:t>
            </w:r>
          </w:p>
          <w:p w:rsidRPr="00304179" w:rsidR="008538F8" w:rsidP="00304179" w:rsidRDefault="008538F8" w14:paraId="01EB93D6" wp14:textId="77777777">
            <w:pPr>
              <w:pStyle w:val="Listeavsnitt"/>
              <w:numPr>
                <w:ilvl w:val="0"/>
                <w:numId w:val="2"/>
              </w:numPr>
            </w:pPr>
            <w:r>
              <w:t>Svømmehall ble drøftet, med mange gode argumenter for hvorfor dette er jobb nr. 1 i kommende periode for ØTIR.</w:t>
            </w:r>
          </w:p>
        </w:tc>
        <w:tc>
          <w:tcPr>
            <w:tcW w:w="378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38F8" w:rsidP="008538F8" w:rsidRDefault="008538F8" w14:paraId="7726344A" wp14:textId="77777777">
            <w:pPr>
              <w:pStyle w:val="Listeavsnitt"/>
              <w:numPr>
                <w:ilvl w:val="0"/>
                <w:numId w:val="2"/>
              </w:numPr>
            </w:pPr>
            <w:r>
              <w:t>Svømmehall - prioritet #1</w:t>
            </w:r>
            <w:r>
              <w:t xml:space="preserve"> denne perioden.</w:t>
            </w:r>
          </w:p>
          <w:p w:rsidR="008538F8" w:rsidP="008538F8" w:rsidRDefault="008538F8" w14:paraId="7AC21CBF" wp14:textId="77777777"/>
          <w:p w:rsidR="00A41EAE" w:rsidRDefault="00A41EAE" w14:paraId="6323279B" wp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xmlns:wp14="http://schemas.microsoft.com/office/word/2010/wordml" w:rsidR="00463B06" w:rsidTr="008538F8" w14:paraId="4460BB41" wp14:textId="77777777">
        <w:trPr>
          <w:trHeight w:val="1"/>
        </w:trPr>
        <w:tc>
          <w:tcPr>
            <w:tcW w:w="1090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A41EAE" w:rsidRDefault="00466D4F" w14:paraId="7F048415" wp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FF0000"/>
              </w:rPr>
              <w:lastRenderedPageBreak/>
              <w:t>019/2017</w:t>
            </w:r>
          </w:p>
        </w:tc>
        <w:tc>
          <w:tcPr>
            <w:tcW w:w="278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EAE" w:rsidRDefault="00466D4F" w14:paraId="49E1164D" wp14:textId="77777777">
            <w:pPr>
              <w:spacing w:after="0" w:line="240" w:lineRule="auto"/>
              <w:jc w:val="both"/>
              <w:rPr>
                <w:rFonts w:ascii="Calibri" w:hAnsi="Calibri" w:eastAsia="Calibri" w:cs="Calibri"/>
                <w:color w:val="FF0000"/>
                <w:sz w:val="20"/>
              </w:rPr>
            </w:pPr>
            <w:proofErr w:type="spellStart"/>
            <w:r>
              <w:rPr>
                <w:rFonts w:ascii="Calibri" w:hAnsi="Calibri" w:eastAsia="Calibri" w:cs="Calibri"/>
                <w:color w:val="FF0000"/>
                <w:sz w:val="20"/>
              </w:rPr>
              <w:t>Tilskuddsportalen</w:t>
            </w:r>
            <w:proofErr w:type="spellEnd"/>
            <w:r>
              <w:rPr>
                <w:rFonts w:ascii="Calibri" w:hAnsi="Calibri" w:eastAsia="Calibri" w:cs="Calibri"/>
                <w:color w:val="FF0000"/>
                <w:sz w:val="20"/>
              </w:rPr>
              <w:t xml:space="preserve"> - nye muligheter</w:t>
            </w:r>
          </w:p>
          <w:p w:rsidR="00A41EAE" w:rsidRDefault="00A41EAE" w14:paraId="21DE6A2B" wp14:textId="77777777">
            <w:pPr>
              <w:spacing w:after="0" w:line="240" w:lineRule="auto"/>
              <w:jc w:val="both"/>
              <w:rPr>
                <w:rFonts w:ascii="Calibri" w:hAnsi="Calibri" w:eastAsia="Calibri" w:cs="Calibri"/>
              </w:rPr>
            </w:pPr>
          </w:p>
        </w:tc>
        <w:tc>
          <w:tcPr>
            <w:tcW w:w="621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4179" w:rsidP="00304179" w:rsidRDefault="00304179" w14:paraId="4791B224" wp14:textId="77777777">
            <w:pPr>
              <w:pStyle w:val="Listeavsnitt"/>
              <w:numPr>
                <w:ilvl w:val="0"/>
                <w:numId w:val="2"/>
              </w:numPr>
            </w:pPr>
            <w:r>
              <w:t>Møte om muligheten/tilbud innbefatter 3 000 tilskuddssteder, 1500 på idrett, abonnement fra et firma på Hamar</w:t>
            </w:r>
          </w:p>
          <w:p w:rsidR="00304179" w:rsidP="00304179" w:rsidRDefault="00304179" w14:paraId="3BEE1EFE" wp14:textId="77777777">
            <w:pPr>
              <w:pStyle w:val="Listeavsnitt"/>
              <w:numPr>
                <w:ilvl w:val="1"/>
                <w:numId w:val="2"/>
              </w:numPr>
            </w:pPr>
            <w:r>
              <w:t xml:space="preserve">Alle lag vil få tilgang og hvor du kan søke, frister m.m. </w:t>
            </w:r>
          </w:p>
          <w:p w:rsidR="00304179" w:rsidP="00304179" w:rsidRDefault="00304179" w14:paraId="70E595F1" wp14:textId="77777777">
            <w:pPr>
              <w:pStyle w:val="Listeavsnitt"/>
              <w:numPr>
                <w:ilvl w:val="0"/>
                <w:numId w:val="2"/>
              </w:numPr>
            </w:pPr>
            <w:r>
              <w:t>Klubbene får direkte varslinger vedr. dette</w:t>
            </w:r>
          </w:p>
          <w:p w:rsidR="00304179" w:rsidP="00304179" w:rsidRDefault="00304179" w14:paraId="779AE916" wp14:textId="77777777">
            <w:pPr>
              <w:pStyle w:val="Listeavsnitt"/>
              <w:numPr>
                <w:ilvl w:val="0"/>
                <w:numId w:val="2"/>
              </w:numPr>
            </w:pPr>
            <w:r>
              <w:t xml:space="preserve">Kommunen </w:t>
            </w:r>
            <w:r>
              <w:t>spør idrettsrådet om hva de tenker, skal kommunen</w:t>
            </w:r>
            <w:r>
              <w:t xml:space="preserve"> kjøpe seg inn</w:t>
            </w:r>
            <w:r>
              <w:t>?</w:t>
            </w:r>
          </w:p>
          <w:p w:rsidR="00304179" w:rsidP="00304179" w:rsidRDefault="00304179" w14:paraId="250D7637" wp14:textId="77777777">
            <w:pPr>
              <w:pStyle w:val="Listeavsnitt"/>
              <w:numPr>
                <w:ilvl w:val="1"/>
                <w:numId w:val="2"/>
              </w:numPr>
            </w:pPr>
            <w:r>
              <w:t xml:space="preserve">Kostnader: </w:t>
            </w:r>
          </w:p>
          <w:p w:rsidR="00304179" w:rsidP="00304179" w:rsidRDefault="00304179" w14:paraId="35DFB1D0" wp14:textId="77777777">
            <w:pPr>
              <w:pStyle w:val="Listeavsnitt"/>
              <w:numPr>
                <w:ilvl w:val="2"/>
                <w:numId w:val="2"/>
              </w:numPr>
            </w:pPr>
            <w:r>
              <w:t>4000,- pr måned</w:t>
            </w:r>
          </w:p>
          <w:p w:rsidR="00304179" w:rsidP="00304179" w:rsidRDefault="00304179" w14:paraId="517EED85" wp14:textId="77777777">
            <w:pPr>
              <w:pStyle w:val="Listeavsnitt"/>
              <w:numPr>
                <w:ilvl w:val="1"/>
                <w:numId w:val="2"/>
              </w:numPr>
            </w:pPr>
            <w:r>
              <w:t>Forutsetning for vedtaket:</w:t>
            </w:r>
          </w:p>
          <w:p w:rsidRPr="00304179" w:rsidR="00A41EAE" w:rsidP="00304179" w:rsidRDefault="00304179" w14:paraId="31247A54" wp14:textId="77777777">
            <w:pPr>
              <w:pStyle w:val="Listeavsnitt"/>
              <w:numPr>
                <w:ilvl w:val="2"/>
                <w:numId w:val="2"/>
              </w:numPr>
            </w:pPr>
            <w:r>
              <w:rPr>
                <w:rFonts w:ascii="Calibri" w:hAnsi="Calibri" w:eastAsia="Calibri" w:cs="Calibri"/>
              </w:rPr>
              <w:t>Det må informeres ut til klubbene om denne nettportalen når den er på plass, slik at klubbene faktisk får benyttet seg av denne portalen.</w:t>
            </w:r>
          </w:p>
        </w:tc>
        <w:tc>
          <w:tcPr>
            <w:tcW w:w="378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EAE" w:rsidP="00304179" w:rsidRDefault="00304179" w14:paraId="450B95B3" wp14:textId="77777777">
            <w:pPr>
              <w:pStyle w:val="Listeavsnitt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 xml:space="preserve">Idrettsrådet ga støtte til å forsøke dette, altså at kommunen bør inngå en abonnementsavtale med </w:t>
            </w:r>
            <w:proofErr w:type="spellStart"/>
            <w:r>
              <w:rPr>
                <w:rFonts w:ascii="Calibri" w:hAnsi="Calibri" w:eastAsia="Calibri" w:cs="Calibri"/>
              </w:rPr>
              <w:t>Tilskuddsportalen</w:t>
            </w:r>
            <w:proofErr w:type="spellEnd"/>
            <w:r>
              <w:rPr>
                <w:rFonts w:ascii="Calibri" w:hAnsi="Calibri" w:eastAsia="Calibri" w:cs="Calibri"/>
              </w:rPr>
              <w:t>.</w:t>
            </w:r>
          </w:p>
          <w:p w:rsidRPr="00304179" w:rsidR="00304179" w:rsidP="00304179" w:rsidRDefault="00304179" w14:paraId="4E7E382D" wp14:textId="77777777">
            <w:pPr>
              <w:spacing w:after="0" w:line="240" w:lineRule="auto"/>
              <w:ind w:left="360"/>
              <w:rPr>
                <w:rFonts w:ascii="Calibri" w:hAnsi="Calibri" w:eastAsia="Calibri" w:cs="Calibri"/>
              </w:rPr>
            </w:pPr>
          </w:p>
        </w:tc>
      </w:tr>
      <w:tr xmlns:wp14="http://schemas.microsoft.com/office/word/2010/wordml" w:rsidR="00463B06" w:rsidTr="008538F8" w14:paraId="1FAE7839" wp14:textId="77777777">
        <w:trPr>
          <w:trHeight w:val="1"/>
        </w:trPr>
        <w:tc>
          <w:tcPr>
            <w:tcW w:w="1090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A41EAE" w:rsidRDefault="00466D4F" w14:paraId="16BB3E38" wp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FF0000"/>
              </w:rPr>
              <w:t>020/2017</w:t>
            </w:r>
          </w:p>
        </w:tc>
        <w:tc>
          <w:tcPr>
            <w:tcW w:w="278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EAE" w:rsidRDefault="00466D4F" w14:paraId="0EE9AC1D" wp14:textId="77777777">
            <w:pPr>
              <w:spacing w:after="0" w:line="240" w:lineRule="auto"/>
              <w:jc w:val="both"/>
              <w:rPr>
                <w:rFonts w:ascii="Calibri" w:hAnsi="Calibri" w:eastAsia="Calibri" w:cs="Calibri"/>
                <w:color w:val="FF0000"/>
                <w:sz w:val="20"/>
              </w:rPr>
            </w:pPr>
            <w:r>
              <w:rPr>
                <w:rFonts w:ascii="Calibri" w:hAnsi="Calibri" w:eastAsia="Calibri" w:cs="Calibri"/>
                <w:color w:val="FF0000"/>
                <w:sz w:val="20"/>
              </w:rPr>
              <w:t>Folkehelsevandring 11. juni - informasjon</w:t>
            </w:r>
          </w:p>
          <w:p w:rsidR="00A41EAE" w:rsidRDefault="00A41EAE" w14:paraId="6197956C" wp14:textId="77777777">
            <w:pPr>
              <w:spacing w:after="0" w:line="240" w:lineRule="auto"/>
              <w:jc w:val="both"/>
              <w:rPr>
                <w:rFonts w:ascii="Calibri" w:hAnsi="Calibri" w:eastAsia="Calibri" w:cs="Calibri"/>
              </w:rPr>
            </w:pPr>
          </w:p>
        </w:tc>
        <w:tc>
          <w:tcPr>
            <w:tcW w:w="621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3B06" w:rsidP="00463B06" w:rsidRDefault="00463B06" w14:paraId="77BC60A4" wp14:textId="77777777">
            <w:pPr>
              <w:pStyle w:val="Listeavsnitt"/>
              <w:numPr>
                <w:ilvl w:val="1"/>
                <w:numId w:val="1"/>
              </w:numPr>
              <w:ind w:left="360"/>
            </w:pPr>
            <w:r>
              <w:t xml:space="preserve">Folkehelsedag 3. - 17. juni    </w:t>
            </w:r>
          </w:p>
          <w:p w:rsidR="00463B06" w:rsidP="00463B06" w:rsidRDefault="00463B06" w14:paraId="471FB7ED" wp14:textId="77777777">
            <w:pPr>
              <w:pStyle w:val="Listeavsnitt"/>
              <w:numPr>
                <w:ilvl w:val="2"/>
                <w:numId w:val="1"/>
              </w:numPr>
              <w:ind w:left="1080"/>
            </w:pPr>
            <w:r>
              <w:t>Skreia-dagene og Midsommerdager på Lena</w:t>
            </w:r>
          </w:p>
          <w:p w:rsidR="00463B06" w:rsidP="00463B06" w:rsidRDefault="00463B06" w14:paraId="4D983B37" wp14:textId="77777777">
            <w:pPr>
              <w:pStyle w:val="Listeavsnitt"/>
              <w:numPr>
                <w:ilvl w:val="3"/>
                <w:numId w:val="1"/>
              </w:numPr>
              <w:ind w:left="1800"/>
            </w:pPr>
            <w:r>
              <w:t>Mål om årlig arrangement</w:t>
            </w:r>
          </w:p>
          <w:p w:rsidR="00463B06" w:rsidP="0088528D" w:rsidRDefault="00463B06" w14:paraId="01DA0DEC" wp14:textId="77777777">
            <w:pPr>
              <w:pStyle w:val="Listeavsnitt"/>
              <w:numPr>
                <w:ilvl w:val="3"/>
                <w:numId w:val="1"/>
              </w:numPr>
            </w:pPr>
            <w:r w:rsidRPr="00463B06">
              <w:t xml:space="preserve">Involverte ressurspersoner er bl.a. </w:t>
            </w:r>
            <w:r w:rsidRPr="00463B06">
              <w:t>Per Einar</w:t>
            </w:r>
            <w:r w:rsidRPr="00463B06">
              <w:t xml:space="preserve"> Starum, </w:t>
            </w:r>
            <w:r w:rsidRPr="00463B06">
              <w:t>Siri</w:t>
            </w:r>
            <w:r w:rsidRPr="00463B06">
              <w:t xml:space="preserve"> </w:t>
            </w:r>
            <w:proofErr w:type="spellStart"/>
            <w:r w:rsidRPr="00463B06">
              <w:t>Hvamstad</w:t>
            </w:r>
            <w:proofErr w:type="spellEnd"/>
            <w:r w:rsidRPr="00463B06">
              <w:t xml:space="preserve">, Ellen Hoel, </w:t>
            </w:r>
            <w:r w:rsidRPr="00463B06">
              <w:t xml:space="preserve">Ann Beate </w:t>
            </w:r>
            <w:r w:rsidRPr="00463B06">
              <w:t xml:space="preserve">Bakken, </w:t>
            </w:r>
            <w:r>
              <w:t>Lene Slettum</w:t>
            </w:r>
          </w:p>
          <w:p w:rsidR="00463B06" w:rsidP="00463B06" w:rsidRDefault="00463B06" w14:paraId="51B32FBD" wp14:textId="77777777">
            <w:pPr>
              <w:pStyle w:val="Listeavsnitt"/>
              <w:numPr>
                <w:ilvl w:val="1"/>
                <w:numId w:val="1"/>
              </w:numPr>
              <w:ind w:left="360"/>
            </w:pPr>
            <w:r>
              <w:t>Ønske om å synliggjøre at Ø</w:t>
            </w:r>
            <w:r>
              <w:t xml:space="preserve">stre </w:t>
            </w:r>
            <w:r>
              <w:t>T</w:t>
            </w:r>
            <w:r>
              <w:t>oten kommune som</w:t>
            </w:r>
            <w:r>
              <w:t xml:space="preserve"> en Folkehelsekommune</w:t>
            </w:r>
          </w:p>
          <w:p w:rsidR="00463B06" w:rsidP="00463B06" w:rsidRDefault="00463B06" w14:paraId="095713EA" wp14:textId="77777777">
            <w:pPr>
              <w:pStyle w:val="Listeavsnitt"/>
              <w:numPr>
                <w:ilvl w:val="2"/>
                <w:numId w:val="1"/>
              </w:numPr>
              <w:ind w:left="1080"/>
            </w:pPr>
            <w:r>
              <w:t xml:space="preserve">Ønsker at lag og foreninger skal ta med/synliggjøres i en folder som skal ut til </w:t>
            </w:r>
          </w:p>
          <w:p w:rsidRPr="00043C3E" w:rsidR="00463B06" w:rsidP="00463B06" w:rsidRDefault="00463B06" w14:paraId="530C763B" wp14:textId="77777777">
            <w:pPr>
              <w:pStyle w:val="Listeavsnitt"/>
              <w:numPr>
                <w:ilvl w:val="3"/>
                <w:numId w:val="1"/>
              </w:numPr>
              <w:ind w:left="1800"/>
              <w:rPr>
                <w:color w:val="FF0000"/>
              </w:rPr>
            </w:pPr>
            <w:r w:rsidRPr="00043C3E">
              <w:rPr>
                <w:color w:val="FF0000"/>
              </w:rPr>
              <w:t>FRIST: 9. april</w:t>
            </w:r>
          </w:p>
          <w:p w:rsidR="00463B06" w:rsidP="00463B06" w:rsidRDefault="00463B06" w14:paraId="2802B2B4" wp14:textId="77777777">
            <w:pPr>
              <w:pStyle w:val="Listeavsnitt"/>
              <w:numPr>
                <w:ilvl w:val="1"/>
                <w:numId w:val="1"/>
              </w:numPr>
              <w:ind w:left="360"/>
            </w:pPr>
            <w:r>
              <w:t>Avslutning 17. juni med lunsj (sammen med Lena handelsstandsforening)</w:t>
            </w:r>
          </w:p>
          <w:p w:rsidR="00463B06" w:rsidP="0088528D" w:rsidRDefault="00463B06" w14:paraId="269B11C9" wp14:textId="77777777">
            <w:pPr>
              <w:pStyle w:val="Listeavsnitt"/>
              <w:numPr>
                <w:ilvl w:val="2"/>
                <w:numId w:val="1"/>
              </w:numPr>
              <w:ind w:left="1080"/>
            </w:pPr>
            <w:r>
              <w:t xml:space="preserve">Aktiviteter + </w:t>
            </w:r>
            <w:r>
              <w:t>stands fra lag og foreninger i Lena</w:t>
            </w:r>
          </w:p>
          <w:p w:rsidR="00463B06" w:rsidP="00463B06" w:rsidRDefault="00463B06" w14:paraId="0137DC53" wp14:textId="77777777">
            <w:pPr>
              <w:pStyle w:val="Listeavsnitt"/>
              <w:numPr>
                <w:ilvl w:val="1"/>
                <w:numId w:val="1"/>
              </w:numPr>
              <w:ind w:left="360"/>
            </w:pPr>
            <w:r>
              <w:lastRenderedPageBreak/>
              <w:t>11. juni - KAPP</w:t>
            </w:r>
          </w:p>
          <w:p w:rsidR="00463B06" w:rsidP="00463B06" w:rsidRDefault="00463B06" w14:paraId="2D77B03F" wp14:textId="77777777">
            <w:pPr>
              <w:pStyle w:val="Listeavsnitt"/>
              <w:numPr>
                <w:ilvl w:val="2"/>
                <w:numId w:val="1"/>
              </w:numPr>
              <w:ind w:left="1080"/>
            </w:pPr>
            <w:r>
              <w:t>Kongen og Dronningen kommer kl. 14:45 - 15:30</w:t>
            </w:r>
          </w:p>
          <w:p w:rsidRPr="008538F8" w:rsidR="00A41EAE" w:rsidP="008538F8" w:rsidRDefault="00463B06" w14:paraId="46C03FD0" wp14:textId="77777777">
            <w:pPr>
              <w:pStyle w:val="Listeavsnitt"/>
              <w:numPr>
                <w:ilvl w:val="2"/>
                <w:numId w:val="1"/>
              </w:numPr>
              <w:ind w:left="1080"/>
            </w:pPr>
            <w:proofErr w:type="spellStart"/>
            <w:r>
              <w:t>Pilgrimsleden</w:t>
            </w:r>
            <w:proofErr w:type="spellEnd"/>
            <w:r>
              <w:t xml:space="preserve"> fra Peder Balke senteret til Melkefabrikken</w:t>
            </w:r>
          </w:p>
        </w:tc>
        <w:tc>
          <w:tcPr>
            <w:tcW w:w="378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28D" w:rsidP="00463B06" w:rsidRDefault="00463B06" w14:paraId="2E6A8FDD" wp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lastRenderedPageBreak/>
              <w:t>- Vi minner om utsendt materiell til våre respektive lag og foreninger.</w:t>
            </w:r>
            <w:r w:rsidR="0088528D">
              <w:rPr>
                <w:rFonts w:ascii="Calibri" w:hAnsi="Calibri" w:eastAsia="Calibri" w:cs="Calibri"/>
              </w:rPr>
              <w:t xml:space="preserve"> Vedlagt innkallingen til dette styremøtet, samt </w:t>
            </w:r>
          </w:p>
          <w:p w:rsidRPr="00463B06" w:rsidR="00463B06" w:rsidP="00463B06" w:rsidRDefault="0088528D" w14:paraId="3B0A173A" wp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Tilgjengelig info</w:t>
            </w:r>
            <w:r w:rsidR="00463B06">
              <w:rPr>
                <w:rFonts w:ascii="Calibri" w:hAnsi="Calibri" w:eastAsia="Calibri" w:cs="Calibri"/>
              </w:rPr>
              <w:t xml:space="preserve"> også på </w:t>
            </w:r>
            <w:hyperlink w:history="1" r:id="rId8">
              <w:r w:rsidRPr="00271D0B" w:rsidR="00463B06">
                <w:rPr>
                  <w:rStyle w:val="Hyperkobling"/>
                  <w:rFonts w:ascii="Calibri" w:hAnsi="Calibri" w:eastAsia="Calibri" w:cs="Calibri"/>
                </w:rPr>
                <w:t>https://www.ostre-toten.kommune.no/folkehelsedager.5979817-190859.html</w:t>
              </w:r>
            </w:hyperlink>
            <w:r w:rsidR="00463B06">
              <w:rPr>
                <w:rFonts w:ascii="Calibri" w:hAnsi="Calibri" w:eastAsia="Calibri" w:cs="Calibri"/>
              </w:rPr>
              <w:t xml:space="preserve"> </w:t>
            </w:r>
          </w:p>
        </w:tc>
      </w:tr>
      <w:tr xmlns:wp14="http://schemas.microsoft.com/office/word/2010/wordml" w:rsidR="00463B06" w:rsidTr="008538F8" w14:paraId="05620F83" wp14:textId="77777777">
        <w:trPr>
          <w:trHeight w:val="1"/>
        </w:trPr>
        <w:tc>
          <w:tcPr>
            <w:tcW w:w="1090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A41EAE" w:rsidRDefault="00466D4F" w14:paraId="62C306DB" wp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FF0000"/>
              </w:rPr>
              <w:t>021/2017</w:t>
            </w:r>
          </w:p>
        </w:tc>
        <w:tc>
          <w:tcPr>
            <w:tcW w:w="278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EAE" w:rsidRDefault="00466D4F" w14:paraId="3E7B9D78" wp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FF0000"/>
                <w:sz w:val="20"/>
              </w:rPr>
              <w:t>Skriv fra idrettskretsen vedr. LA-midler</w:t>
            </w:r>
          </w:p>
        </w:tc>
        <w:tc>
          <w:tcPr>
            <w:tcW w:w="621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Pr="0088528D" w:rsidR="0088528D" w:rsidP="008538F8" w:rsidRDefault="0088528D" w14:paraId="5B672E19" wp14:textId="77777777">
            <w:pPr>
              <w:spacing w:after="0" w:line="240" w:lineRule="auto"/>
            </w:pPr>
            <w:r w:rsidRPr="0088528D">
              <w:t>Info</w:t>
            </w:r>
            <w:r>
              <w:t xml:space="preserve">rmasjon fra </w:t>
            </w:r>
            <w:r w:rsidRPr="0088528D">
              <w:t xml:space="preserve">NIF </w:t>
            </w:r>
            <w:r>
              <w:t>- datert 15/3-17 er utsendt alle idrettsråd med følgende innhold:</w:t>
            </w:r>
          </w:p>
          <w:p w:rsidRPr="0088528D" w:rsidR="0088528D" w:rsidP="008538F8" w:rsidRDefault="0088528D" w14:paraId="2FF3AF40" wp14:textId="77777777">
            <w:pPr>
              <w:spacing w:after="0" w:line="240" w:lineRule="auto"/>
            </w:pPr>
            <w:r w:rsidRPr="0088528D">
              <w:rPr>
                <w:b/>
                <w:bCs/>
              </w:rPr>
              <w:t>Lokale aktivitetsmidler (LAM) for 2017</w:t>
            </w:r>
          </w:p>
          <w:p w:rsidR="0088528D" w:rsidP="008538F8" w:rsidRDefault="0088528D" w14:paraId="798C7E25" wp14:textId="77777777">
            <w:pPr>
              <w:pStyle w:val="Listeavsnitt"/>
              <w:numPr>
                <w:ilvl w:val="0"/>
                <w:numId w:val="2"/>
              </w:numPr>
              <w:spacing w:after="0" w:line="240" w:lineRule="auto"/>
            </w:pPr>
            <w:r w:rsidRPr="0088528D">
              <w:t>Kulturdepartementet (KUD) tildele lokale aktivitetsmidler til NIF for 2017</w:t>
            </w:r>
          </w:p>
          <w:p w:rsidR="0088528D" w:rsidP="008538F8" w:rsidRDefault="0088528D" w14:paraId="1D48B195" wp14:textId="77777777">
            <w:pPr>
              <w:pStyle w:val="Listeavsnitt"/>
              <w:numPr>
                <w:ilvl w:val="0"/>
                <w:numId w:val="2"/>
              </w:numPr>
              <w:spacing w:after="0" w:line="240" w:lineRule="auto"/>
            </w:pPr>
            <w:r>
              <w:t xml:space="preserve">NIF </w:t>
            </w:r>
            <w:r w:rsidRPr="0088528D">
              <w:t>t</w:t>
            </w:r>
            <w:r>
              <w:t>ildeler midlene til idrettsråd</w:t>
            </w:r>
          </w:p>
          <w:p w:rsidR="0088528D" w:rsidP="008538F8" w:rsidRDefault="0088528D" w14:paraId="4A5FB7B9" wp14:textId="77777777">
            <w:pPr>
              <w:pStyle w:val="Listeavsnitt"/>
              <w:numPr>
                <w:ilvl w:val="0"/>
                <w:numId w:val="2"/>
              </w:numPr>
              <w:spacing w:after="0" w:line="240" w:lineRule="auto"/>
            </w:pPr>
            <w:r w:rsidRPr="0088528D">
              <w:t xml:space="preserve">Idrettsrådene fordeler midlene til alle idrettslag som er innenfor kriteriene. </w:t>
            </w:r>
          </w:p>
          <w:p w:rsidR="0088528D" w:rsidP="008538F8" w:rsidRDefault="0088528D" w14:paraId="480EF3AF" wp14:textId="77777777">
            <w:pPr>
              <w:pStyle w:val="Listeavsnitt"/>
              <w:numPr>
                <w:ilvl w:val="0"/>
                <w:numId w:val="2"/>
              </w:numPr>
              <w:spacing w:after="0" w:line="240" w:lineRule="auto"/>
            </w:pPr>
            <w:r>
              <w:rPr>
                <w:b/>
                <w:bCs/>
                <w:u w:val="single"/>
              </w:rPr>
              <w:t xml:space="preserve">Vi </w:t>
            </w:r>
            <w:r w:rsidRPr="0088528D">
              <w:rPr>
                <w:b/>
                <w:bCs/>
                <w:u w:val="single"/>
              </w:rPr>
              <w:t>be</w:t>
            </w:r>
            <w:r>
              <w:rPr>
                <w:b/>
                <w:bCs/>
                <w:u w:val="single"/>
              </w:rPr>
              <w:t>s</w:t>
            </w:r>
            <w:r w:rsidRPr="0088528D">
              <w:rPr>
                <w:b/>
                <w:bCs/>
                <w:u w:val="single"/>
              </w:rPr>
              <w:t xml:space="preserve"> om å vente med fordelingen av midlene til etter at samordnet søknad og rapportering</w:t>
            </w:r>
            <w:r w:rsidRPr="0088528D">
              <w:t xml:space="preserve"> (tidligere idrettsregistreringen) for 2016 er</w:t>
            </w:r>
            <w:r>
              <w:t xml:space="preserve"> avsluttet og kvalitetssikret. </w:t>
            </w:r>
            <w:r w:rsidRPr="0088528D">
              <w:rPr>
                <w:b/>
                <w:bCs/>
              </w:rPr>
              <w:t>Det betyr at idrettsråd ikke må foreta fordelingen av midler før ultimo august.</w:t>
            </w:r>
            <w:r w:rsidRPr="0088528D">
              <w:t> </w:t>
            </w:r>
          </w:p>
          <w:p w:rsidRPr="008538F8" w:rsidR="00A41EAE" w:rsidP="008538F8" w:rsidRDefault="0088528D" w14:paraId="2B634021" wp14:textId="77777777">
            <w:pPr>
              <w:pStyle w:val="Listeavsnitt"/>
              <w:numPr>
                <w:ilvl w:val="0"/>
                <w:numId w:val="2"/>
              </w:numPr>
              <w:spacing w:after="0" w:line="240" w:lineRule="auto"/>
            </w:pPr>
            <w:r w:rsidRPr="0088528D">
              <w:t xml:space="preserve">NIF kommer til å presisere i anbefalingsbrevet for 2017 at idrettsrådene bør bruke </w:t>
            </w:r>
            <w:r w:rsidRPr="0088528D">
              <w:rPr>
                <w:b/>
                <w:bCs/>
                <w:u w:val="single"/>
              </w:rPr>
              <w:t>medlemstallene for barn og ungdom som basis for fordeling</w:t>
            </w:r>
            <w:r w:rsidRPr="0088528D">
              <w:t>, mot tidligere aktivitetstall.</w:t>
            </w:r>
          </w:p>
        </w:tc>
        <w:tc>
          <w:tcPr>
            <w:tcW w:w="378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EAE" w:rsidRDefault="00A41EAE" w14:paraId="783FE34A" wp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xmlns:wp14="http://schemas.microsoft.com/office/word/2010/wordml" w:rsidR="00463B06" w:rsidTr="008538F8" w14:paraId="4BBAD607" wp14:textId="77777777">
        <w:trPr>
          <w:trHeight w:val="1"/>
        </w:trPr>
        <w:tc>
          <w:tcPr>
            <w:tcW w:w="1090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A41EAE" w:rsidRDefault="00466D4F" w14:paraId="52F3DFEA" wp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FF0000"/>
              </w:rPr>
              <w:t>022/2017</w:t>
            </w:r>
          </w:p>
        </w:tc>
        <w:tc>
          <w:tcPr>
            <w:tcW w:w="278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EAE" w:rsidRDefault="00466D4F" w14:paraId="1FB8219A" wp14:textId="77777777">
            <w:pPr>
              <w:spacing w:after="0" w:line="240" w:lineRule="auto"/>
              <w:rPr>
                <w:rFonts w:ascii="Calibri" w:hAnsi="Calibri" w:eastAsia="Calibri" w:cs="Calibri"/>
                <w:color w:val="FF0000"/>
                <w:sz w:val="20"/>
              </w:rPr>
            </w:pPr>
            <w:r>
              <w:rPr>
                <w:rFonts w:ascii="Calibri" w:hAnsi="Calibri" w:eastAsia="Calibri" w:cs="Calibri"/>
                <w:color w:val="FF0000"/>
                <w:sz w:val="20"/>
              </w:rPr>
              <w:t>Fastsette møtetidspunkter fram til ferien</w:t>
            </w:r>
          </w:p>
          <w:p w:rsidR="00A41EAE" w:rsidRDefault="00A41EAE" w14:paraId="289486C1" wp14:textId="77777777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  <w:tc>
          <w:tcPr>
            <w:tcW w:w="621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Pr="002C3C10" w:rsidR="00A41EAE" w:rsidP="008538F8" w:rsidRDefault="002C3C10" w14:paraId="159DC889" wp14:textId="77777777">
            <w:pPr>
              <w:pStyle w:val="Listeavsnitt"/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 xml:space="preserve">Det ble påpekt at mange lag og foreninger har møter første mandag hver måned. Det ble derfor foreslått å flytte </w:t>
            </w:r>
            <w:proofErr w:type="spellStart"/>
            <w:r>
              <w:rPr>
                <w:rFonts w:ascii="Calibri" w:hAnsi="Calibri" w:eastAsia="Calibri" w:cs="Calibri"/>
              </w:rPr>
              <w:t>ØTIR's</w:t>
            </w:r>
            <w:proofErr w:type="spellEnd"/>
            <w:r>
              <w:rPr>
                <w:rFonts w:ascii="Calibri" w:hAnsi="Calibri" w:eastAsia="Calibri" w:cs="Calibri"/>
              </w:rPr>
              <w:t xml:space="preserve"> møter til midten av måneden frem til sommeren.</w:t>
            </w:r>
          </w:p>
        </w:tc>
        <w:tc>
          <w:tcPr>
            <w:tcW w:w="378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3C10" w:rsidP="008538F8" w:rsidRDefault="002C3C10" w14:paraId="4A04C503" wp14:textId="77777777">
            <w:r>
              <w:t>15/5 - kl. 19:00 - 20:30    Sted: Lena (</w:t>
            </w:r>
            <w:proofErr w:type="spellStart"/>
            <w:r>
              <w:t>Yttervika</w:t>
            </w:r>
            <w:proofErr w:type="spellEnd"/>
            <w:r>
              <w:t>)</w:t>
            </w:r>
          </w:p>
          <w:p w:rsidRPr="008538F8" w:rsidR="00A41EAE" w:rsidP="008538F8" w:rsidRDefault="002C3C10" w14:paraId="432934A9" wp14:textId="77777777">
            <w:r>
              <w:t>12/6 - kl. 19:00 - 20:30 - litt å bite 'ti   Peder Balkesenteret</w:t>
            </w:r>
          </w:p>
        </w:tc>
      </w:tr>
    </w:tbl>
    <w:p xmlns:wp14="http://schemas.microsoft.com/office/word/2010/wordml" w:rsidRPr="008538F8" w:rsidR="00A41EAE" w:rsidP="008538F8" w:rsidRDefault="00466D4F" w14:paraId="2D70DDE1" wp14:textId="77777777">
      <w:pPr>
        <w:spacing w:after="200" w:line="276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b/>
          <w:color w:val="0000FF"/>
        </w:rPr>
        <w:t>Tilstede:</w:t>
      </w:r>
      <w:r>
        <w:rPr>
          <w:rFonts w:ascii="Calibri" w:hAnsi="Calibri" w:eastAsia="Calibri" w:cs="Calibri"/>
        </w:rPr>
        <w:t xml:space="preserve"> Jens Hermann Skullerud, Ole Jacob Haugen, Beate Syr, Per Ivar Ingvaldsen, Karoline </w:t>
      </w:r>
      <w:proofErr w:type="spellStart"/>
      <w:r>
        <w:rPr>
          <w:rFonts w:ascii="Calibri" w:hAnsi="Calibri" w:eastAsia="Calibri" w:cs="Calibri"/>
        </w:rPr>
        <w:t>Nikkerud</w:t>
      </w:r>
      <w:proofErr w:type="spellEnd"/>
      <w:r>
        <w:rPr>
          <w:rFonts w:ascii="Calibri" w:hAnsi="Calibri" w:eastAsia="Calibri" w:cs="Calibri"/>
        </w:rPr>
        <w:t>, Per Einar Starum og John Skoglund</w:t>
      </w:r>
      <w:bookmarkStart w:name="_GoBack" w:id="0"/>
      <w:bookmarkEnd w:id="0"/>
    </w:p>
    <w:p xmlns:wp14="http://schemas.microsoft.com/office/word/2010/wordml" w:rsidR="00A41EAE" w:rsidP="466B8869" w:rsidRDefault="00466D4F" wp14:noSpellErr="1" w14:paraId="44A20915" wp14:textId="2DD8D402">
      <w:pPr>
        <w:spacing w:after="200" w:line="276" w:lineRule="auto"/>
        <w:ind w:left="2832" w:hanging="2832"/>
        <w:rPr>
          <w:rFonts w:ascii="Calibri" w:hAnsi="Calibri" w:eastAsia="Calibri" w:cs="Calibri"/>
          <w:b w:val="1"/>
          <w:bCs w:val="1"/>
          <w:color w:val="0000FF"/>
        </w:rPr>
      </w:pPr>
      <w:r w:rsidRPr="466B8869">
        <w:rPr>
          <w:rFonts w:ascii="Calibri" w:hAnsi="Calibri" w:eastAsia="Calibri" w:cs="Calibri"/>
          <w:b w:val="1"/>
          <w:bCs w:val="1"/>
          <w:color w:val="0000FF"/>
          <w:shd w:val="clear" w:color="auto" w:fill="C0C0C0"/>
        </w:rPr>
        <w:t>Lena</w:t>
      </w:r>
      <w:r w:rsidRPr="466B8869">
        <w:rPr>
          <w:rFonts w:ascii="Calibri" w:hAnsi="Calibri" w:eastAsia="Calibri" w:cs="Calibri"/>
          <w:b w:val="1"/>
          <w:bCs w:val="1"/>
          <w:color w:val="0000FF"/>
          <w:shd w:val="clear" w:color="auto" w:fill="C0C0C0"/>
        </w:rPr>
        <w:t>, 3. mai 2017</w:t>
      </w:r>
      <w:r>
        <w:rPr>
          <w:rFonts w:ascii="Calibri" w:hAnsi="Calibri" w:eastAsia="Calibri" w:cs="Calibri"/>
        </w:rPr>
        <w:tab/>
      </w:r>
    </w:p>
    <w:p xmlns:wp14="http://schemas.microsoft.com/office/word/2010/wordml" w:rsidR="00A41EAE" w:rsidP="466B8869" w:rsidRDefault="00466D4F" wp14:textId="77777777" w14:paraId="7F69D3A5" w14:noSpellErr="1">
      <w:pPr>
        <w:spacing w:after="200" w:line="276" w:lineRule="auto"/>
        <w:ind w:left="2832" w:hanging="2832"/>
        <w:rPr>
          <w:rFonts w:ascii="Calibri" w:hAnsi="Calibri" w:eastAsia="Calibri" w:cs="Calibri"/>
          <w:color w:val="0000FF"/>
        </w:rPr>
      </w:pPr>
      <w:r>
        <w:rPr>
          <w:rFonts w:ascii="Calibri" w:hAnsi="Calibri" w:eastAsia="Calibri" w:cs="Calibri"/>
          <w:color w:val="0000FF"/>
        </w:rPr>
        <w:t>Beate Syr</w:t>
      </w:r>
      <w:r>
        <w:rPr>
          <w:rFonts w:ascii="Calibri" w:hAnsi="Calibri" w:eastAsia="Calibri" w:cs="Calibri"/>
          <w:color w:val="0000FF"/>
        </w:rPr>
        <w:tab/>
      </w:r>
    </w:p>
    <w:sectPr w:rsidR="00A41EAE" w:rsidSect="00052BA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5F683C"/>
    <w:multiLevelType w:val="hybridMultilevel"/>
    <w:tmpl w:val="3FD8A702"/>
    <w:lvl w:ilvl="0" w:tplc="5A586EBE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FF22E5C"/>
    <w:multiLevelType w:val="hybridMultilevel"/>
    <w:tmpl w:val="511E407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D4AC4B4">
      <w:numFmt w:val="bullet"/>
      <w:lvlText w:val="-"/>
      <w:lvlJc w:val="left"/>
      <w:pPr>
        <w:ind w:left="4320" w:hanging="360"/>
      </w:pPr>
      <w:rPr>
        <w:rFonts w:hint="default" w:ascii="Calibri" w:hAnsi="Calibri" w:eastAsia="Calibri" w:cs="Calibri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DC817E7"/>
    <w:multiLevelType w:val="hybridMultilevel"/>
    <w:tmpl w:val="B9D0EDC8"/>
    <w:lvl w:ilvl="0" w:tplc="5A586EBE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EAE"/>
    <w:rsid w:val="00052BAC"/>
    <w:rsid w:val="001B72A5"/>
    <w:rsid w:val="002C3C10"/>
    <w:rsid w:val="00304179"/>
    <w:rsid w:val="00463B06"/>
    <w:rsid w:val="00466D4F"/>
    <w:rsid w:val="008538F8"/>
    <w:rsid w:val="0088528D"/>
    <w:rsid w:val="008F49D6"/>
    <w:rsid w:val="00A41EAE"/>
    <w:rsid w:val="00B77E39"/>
    <w:rsid w:val="466B8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1460D9-4DCA-46AA-B806-AD5CD4D112F7}"/>
  <w14:docId w14:val="6528A7F5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EastAsia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463B06"/>
    <w:pPr>
      <w:ind w:left="720"/>
      <w:contextualSpacing/>
    </w:pPr>
    <w:rPr>
      <w:rFonts w:eastAsiaTheme="minorHAnsi"/>
      <w:lang w:eastAsia="en-US"/>
    </w:rPr>
  </w:style>
  <w:style w:type="character" w:styleId="Hyperkobling">
    <w:name w:val="Hyperlink"/>
    <w:basedOn w:val="Standardskriftforavsnitt"/>
    <w:uiPriority w:val="99"/>
    <w:unhideWhenUsed/>
    <w:rsid w:val="00463B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ostre-toten.kommune.no/folkehelsedager.5979817-190859.html" TargetMode="External" Id="rId8" /><Relationship Type="http://schemas.openxmlformats.org/officeDocument/2006/relationships/styles" Target="styles.xml" Id="rId3" /><Relationship Type="http://schemas.openxmlformats.org/officeDocument/2006/relationships/oleObject" Target="embeddings/oleObject1.bin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image" Target="media/image1.png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D86BC-AC71-400B-A9DC-CD153057727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Syr Beate - Gjøvik videregående skole</dc:creator>
  <lastModifiedBy>John G. Skoglund</lastModifiedBy>
  <revision>10</revision>
  <dcterms:created xsi:type="dcterms:W3CDTF">2017-05-04T06:40:00.0000000Z</dcterms:created>
  <dcterms:modified xsi:type="dcterms:W3CDTF">2017-05-06T15:09:13.8724428Z</dcterms:modified>
</coreProperties>
</file>